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2361" w14:textId="371A090A" w:rsidR="005D661B" w:rsidRPr="005D661B" w:rsidRDefault="005D661B" w:rsidP="005D661B">
      <w:pPr>
        <w:jc w:val="center"/>
        <w:rPr>
          <w:b/>
          <w:bCs/>
          <w:lang w:val="en-US"/>
        </w:rPr>
      </w:pPr>
      <w:r w:rsidRPr="005D661B">
        <w:rPr>
          <w:b/>
          <w:bCs/>
          <w:lang w:val="en-US"/>
        </w:rPr>
        <w:t xml:space="preserve">Year </w:t>
      </w:r>
      <w:r w:rsidR="00D13A64">
        <w:rPr>
          <w:b/>
          <w:bCs/>
          <w:lang w:val="en-US"/>
        </w:rPr>
        <w:t>6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056"/>
        <w:gridCol w:w="1075"/>
        <w:gridCol w:w="1414"/>
        <w:gridCol w:w="1109"/>
        <w:gridCol w:w="1107"/>
        <w:gridCol w:w="1097"/>
        <w:gridCol w:w="1097"/>
        <w:gridCol w:w="990"/>
        <w:gridCol w:w="890"/>
        <w:gridCol w:w="795"/>
        <w:gridCol w:w="1389"/>
        <w:gridCol w:w="1245"/>
        <w:gridCol w:w="1139"/>
      </w:tblGrid>
      <w:tr w:rsidR="00A3496B" w14:paraId="2DBD1046" w14:textId="3E4756E4" w:rsidTr="41BEF917">
        <w:trPr>
          <w:trHeight w:val="375"/>
        </w:trPr>
        <w:tc>
          <w:tcPr>
            <w:tcW w:w="1056" w:type="dxa"/>
          </w:tcPr>
          <w:p w14:paraId="1ECBA74B" w14:textId="39FE985B" w:rsidR="005D661B" w:rsidRDefault="005D66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27B60E" wp14:editId="69AA1243">
                  <wp:extent cx="358237" cy="384313"/>
                  <wp:effectExtent l="0" t="0" r="3810" b="0"/>
                  <wp:docPr id="19084227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27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7"/>
                          <a:srcRect l="35585" t="22731" r="34661" b="20520"/>
                          <a:stretch/>
                        </pic:blipFill>
                        <pic:spPr bwMode="auto">
                          <a:xfrm>
                            <a:off x="0" y="0"/>
                            <a:ext cx="364972" cy="39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7" w:type="dxa"/>
            <w:gridSpan w:val="12"/>
          </w:tcPr>
          <w:p w14:paraId="51DD315C" w14:textId="4287A64E" w:rsidR="005D661B" w:rsidRPr="005D661B" w:rsidRDefault="005D661B" w:rsidP="005D661B">
            <w:pPr>
              <w:jc w:val="center"/>
              <w:rPr>
                <w:b/>
                <w:bCs/>
                <w:lang w:val="en-US"/>
              </w:rPr>
            </w:pPr>
            <w:r w:rsidRPr="005D661B">
              <w:rPr>
                <w:b/>
                <w:bCs/>
                <w:lang w:val="en-US"/>
              </w:rPr>
              <w:t xml:space="preserve">Year </w:t>
            </w:r>
            <w:r w:rsidR="00D13A64">
              <w:rPr>
                <w:b/>
                <w:bCs/>
                <w:lang w:val="en-US"/>
              </w:rPr>
              <w:t>6</w:t>
            </w:r>
            <w:r w:rsidR="00A75F67">
              <w:rPr>
                <w:b/>
                <w:bCs/>
                <w:lang w:val="en-US"/>
              </w:rPr>
              <w:t xml:space="preserve"> </w:t>
            </w:r>
            <w:r w:rsidRPr="005D661B">
              <w:rPr>
                <w:b/>
                <w:bCs/>
                <w:lang w:val="en-US"/>
              </w:rPr>
              <w:t>Autumn MTP</w:t>
            </w:r>
          </w:p>
        </w:tc>
      </w:tr>
      <w:tr w:rsidR="00916691" w14:paraId="21E4BDB0" w14:textId="2DBB69AB" w:rsidTr="41BEF917">
        <w:trPr>
          <w:trHeight w:val="375"/>
        </w:trPr>
        <w:tc>
          <w:tcPr>
            <w:tcW w:w="1056" w:type="dxa"/>
          </w:tcPr>
          <w:p w14:paraId="49260866" w14:textId="77777777" w:rsidR="005D661B" w:rsidRDefault="005D661B">
            <w:pPr>
              <w:rPr>
                <w:lang w:val="en-US"/>
              </w:rPr>
            </w:pPr>
          </w:p>
        </w:tc>
        <w:tc>
          <w:tcPr>
            <w:tcW w:w="1075" w:type="dxa"/>
          </w:tcPr>
          <w:p w14:paraId="531D0905" w14:textId="54747E7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4" w:type="dxa"/>
          </w:tcPr>
          <w:p w14:paraId="1BEFE819" w14:textId="40010F0A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09" w:type="dxa"/>
          </w:tcPr>
          <w:p w14:paraId="5DA7D468" w14:textId="622368E3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07" w:type="dxa"/>
          </w:tcPr>
          <w:p w14:paraId="0A8C8502" w14:textId="01720B83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097" w:type="dxa"/>
          </w:tcPr>
          <w:p w14:paraId="4BD74E6E" w14:textId="486F9250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097" w:type="dxa"/>
          </w:tcPr>
          <w:p w14:paraId="1DE8AE5A" w14:textId="5FEF9DF3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990" w:type="dxa"/>
          </w:tcPr>
          <w:p w14:paraId="027564C0" w14:textId="34178EFF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890" w:type="dxa"/>
          </w:tcPr>
          <w:p w14:paraId="6CA6DA1C" w14:textId="28E1F88A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795" w:type="dxa"/>
          </w:tcPr>
          <w:p w14:paraId="580A6580" w14:textId="010CF3F2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389" w:type="dxa"/>
          </w:tcPr>
          <w:p w14:paraId="1C209D9C" w14:textId="7FAE6FD1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1245" w:type="dxa"/>
          </w:tcPr>
          <w:p w14:paraId="56B52EA2" w14:textId="4DD4EE5F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139" w:type="dxa"/>
          </w:tcPr>
          <w:p w14:paraId="09D19765" w14:textId="7997309C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41BEF917">
              <w:rPr>
                <w:b/>
                <w:bCs/>
                <w:sz w:val="20"/>
                <w:szCs w:val="20"/>
                <w:lang w:val="en-US"/>
              </w:rPr>
              <w:t>Wk</w:t>
            </w:r>
            <w:proofErr w:type="spellEnd"/>
            <w:r w:rsidRPr="41BEF917">
              <w:rPr>
                <w:b/>
                <w:bCs/>
                <w:sz w:val="20"/>
                <w:szCs w:val="20"/>
                <w:lang w:val="en-US"/>
              </w:rPr>
              <w:t xml:space="preserve"> 12</w:t>
            </w:r>
          </w:p>
        </w:tc>
      </w:tr>
      <w:tr w:rsidR="00736DBD" w14:paraId="26668E67" w14:textId="48A9C21A" w:rsidTr="41BEF917">
        <w:trPr>
          <w:trHeight w:val="375"/>
        </w:trPr>
        <w:tc>
          <w:tcPr>
            <w:tcW w:w="1056" w:type="dxa"/>
          </w:tcPr>
          <w:p w14:paraId="5F4DC8C6" w14:textId="26B0AD44" w:rsidR="00736DBD" w:rsidRPr="005D661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Grammar and Punctuation</w:t>
            </w:r>
          </w:p>
        </w:tc>
        <w:tc>
          <w:tcPr>
            <w:tcW w:w="1075" w:type="dxa"/>
          </w:tcPr>
          <w:p w14:paraId="59BE569E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Ready to Write</w:t>
            </w:r>
          </w:p>
          <w:p w14:paraId="0A209DA7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</w:p>
          <w:p w14:paraId="461C4AD7" w14:textId="2615CFE0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Relative Clauses</w:t>
            </w:r>
          </w:p>
        </w:tc>
        <w:tc>
          <w:tcPr>
            <w:tcW w:w="1414" w:type="dxa"/>
          </w:tcPr>
          <w:p w14:paraId="466FFE0F" w14:textId="5FEE9B96" w:rsidR="00736DBD" w:rsidRPr="00916691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Modal Verbs</w:t>
            </w:r>
          </w:p>
        </w:tc>
        <w:tc>
          <w:tcPr>
            <w:tcW w:w="1109" w:type="dxa"/>
          </w:tcPr>
          <w:p w14:paraId="51726B20" w14:textId="627E1923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Adverbs</w:t>
            </w:r>
          </w:p>
        </w:tc>
        <w:tc>
          <w:tcPr>
            <w:tcW w:w="1107" w:type="dxa"/>
          </w:tcPr>
          <w:p w14:paraId="7F7868C7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Parenthesis</w:t>
            </w:r>
          </w:p>
          <w:p w14:paraId="3AF67589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</w:p>
          <w:p w14:paraId="5CAC317D" w14:textId="61D1FA03" w:rsidR="00736DBD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Expanded Noun Phrases</w:t>
            </w:r>
          </w:p>
        </w:tc>
        <w:tc>
          <w:tcPr>
            <w:tcW w:w="1097" w:type="dxa"/>
          </w:tcPr>
          <w:p w14:paraId="15762965" w14:textId="2A0308BC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Commas</w:t>
            </w:r>
          </w:p>
        </w:tc>
        <w:tc>
          <w:tcPr>
            <w:tcW w:w="1097" w:type="dxa"/>
          </w:tcPr>
          <w:p w14:paraId="498C24EB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Present tense</w:t>
            </w:r>
          </w:p>
          <w:p w14:paraId="30DB2CB6" w14:textId="77777777" w:rsidR="00736DBD" w:rsidRDefault="00736DBD" w:rsidP="15F0F6B6">
            <w:pPr>
              <w:rPr>
                <w:sz w:val="15"/>
                <w:szCs w:val="15"/>
                <w:lang w:val="en-US"/>
              </w:rPr>
            </w:pPr>
          </w:p>
          <w:p w14:paraId="52F26815" w14:textId="7DB1709D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Past tense</w:t>
            </w:r>
          </w:p>
        </w:tc>
        <w:tc>
          <w:tcPr>
            <w:tcW w:w="990" w:type="dxa"/>
          </w:tcPr>
          <w:p w14:paraId="388FCC6A" w14:textId="3DE1311A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Synonyms and Antonyms</w:t>
            </w:r>
          </w:p>
        </w:tc>
        <w:tc>
          <w:tcPr>
            <w:tcW w:w="890" w:type="dxa"/>
          </w:tcPr>
          <w:p w14:paraId="7FA1CFBA" w14:textId="02B487E2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Word Classes</w:t>
            </w:r>
          </w:p>
        </w:tc>
        <w:tc>
          <w:tcPr>
            <w:tcW w:w="795" w:type="dxa"/>
          </w:tcPr>
          <w:p w14:paraId="7DAB0EDF" w14:textId="792BE037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Word Classes</w:t>
            </w:r>
          </w:p>
        </w:tc>
        <w:tc>
          <w:tcPr>
            <w:tcW w:w="1389" w:type="dxa"/>
          </w:tcPr>
          <w:p w14:paraId="04E7EFA6" w14:textId="518AF69E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Word Classes</w:t>
            </w:r>
          </w:p>
        </w:tc>
        <w:tc>
          <w:tcPr>
            <w:tcW w:w="1245" w:type="dxa"/>
          </w:tcPr>
          <w:p w14:paraId="0688138A" w14:textId="75FED0FF" w:rsidR="00736DBD" w:rsidRPr="0020708B" w:rsidRDefault="00736DBD" w:rsidP="41BEF917">
            <w:pPr>
              <w:rPr>
                <w:sz w:val="15"/>
                <w:szCs w:val="15"/>
                <w:lang w:val="en-US"/>
              </w:rPr>
            </w:pPr>
            <w:r w:rsidRPr="41BEF917">
              <w:rPr>
                <w:sz w:val="15"/>
                <w:szCs w:val="15"/>
                <w:lang w:val="en-US"/>
              </w:rPr>
              <w:t>Subjunctive form</w:t>
            </w:r>
          </w:p>
          <w:p w14:paraId="2BECA506" w14:textId="7417FF35" w:rsidR="00736DBD" w:rsidRPr="0020708B" w:rsidRDefault="00736DBD" w:rsidP="41BEF917">
            <w:pPr>
              <w:rPr>
                <w:sz w:val="15"/>
                <w:szCs w:val="15"/>
                <w:lang w:val="en-US"/>
              </w:rPr>
            </w:pPr>
          </w:p>
          <w:p w14:paraId="23D1B384" w14:textId="19CCE64C" w:rsidR="00736DBD" w:rsidRPr="0020708B" w:rsidRDefault="06EEF634" w:rsidP="15F0F6B6">
            <w:pPr>
              <w:rPr>
                <w:sz w:val="15"/>
                <w:szCs w:val="15"/>
                <w:lang w:val="en-US"/>
              </w:rPr>
            </w:pPr>
            <w:r w:rsidRPr="41BEF917">
              <w:rPr>
                <w:sz w:val="15"/>
                <w:szCs w:val="15"/>
                <w:lang w:val="en-US"/>
              </w:rPr>
              <w:t>Assessment</w:t>
            </w:r>
          </w:p>
        </w:tc>
        <w:tc>
          <w:tcPr>
            <w:tcW w:w="1139" w:type="dxa"/>
          </w:tcPr>
          <w:p w14:paraId="33883311" w14:textId="127EB424" w:rsidR="00736DBD" w:rsidRPr="0020708B" w:rsidRDefault="00736D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Subjunctive form</w:t>
            </w:r>
          </w:p>
        </w:tc>
      </w:tr>
      <w:tr w:rsidR="002C4ABD" w14:paraId="4B05236D" w14:textId="0B1BE1EE" w:rsidTr="41BEF917">
        <w:trPr>
          <w:trHeight w:val="375"/>
        </w:trPr>
        <w:tc>
          <w:tcPr>
            <w:tcW w:w="1056" w:type="dxa"/>
          </w:tcPr>
          <w:p w14:paraId="12C299DB" w14:textId="77777777" w:rsidR="002C4ABD" w:rsidRPr="005D661B" w:rsidRDefault="002C4A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Alan Peat</w:t>
            </w:r>
          </w:p>
          <w:p w14:paraId="4771D5F7" w14:textId="35719584" w:rsidR="002C4ABD" w:rsidRPr="005D661B" w:rsidRDefault="002C4AB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Sentences</w:t>
            </w:r>
          </w:p>
        </w:tc>
        <w:tc>
          <w:tcPr>
            <w:tcW w:w="7889" w:type="dxa"/>
            <w:gridSpan w:val="7"/>
          </w:tcPr>
          <w:p w14:paraId="51A588CE" w14:textId="77777777" w:rsidR="002C4ABD" w:rsidRDefault="00AB35E1" w:rsidP="15F0F6B6">
            <w:pPr>
              <w:tabs>
                <w:tab w:val="left" w:pos="2029"/>
              </w:tabs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Revisit sentence types</w:t>
            </w:r>
            <w:r>
              <w:tab/>
            </w:r>
          </w:p>
          <w:p w14:paraId="0F3ECA5C" w14:textId="1C45602A" w:rsidR="003454A5" w:rsidRPr="0020708B" w:rsidRDefault="003454A5" w:rsidP="15F0F6B6">
            <w:pPr>
              <w:tabs>
                <w:tab w:val="left" w:pos="2029"/>
              </w:tabs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Tell: 3 examples </w:t>
            </w:r>
            <w:proofErr w:type="gramStart"/>
            <w:r w:rsidRPr="15F0F6B6">
              <w:rPr>
                <w:sz w:val="15"/>
                <w:szCs w:val="15"/>
                <w:lang w:val="en-US"/>
              </w:rPr>
              <w:t>sentences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                                                  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De:de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sentences Tell: show three examples; sentences </w:t>
            </w:r>
          </w:p>
        </w:tc>
        <w:tc>
          <w:tcPr>
            <w:tcW w:w="5458" w:type="dxa"/>
            <w:gridSpan w:val="5"/>
          </w:tcPr>
          <w:p w14:paraId="47B71744" w14:textId="21FD5622" w:rsidR="002C4ABD" w:rsidRPr="0020708B" w:rsidRDefault="003454A5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Some; others sentence</w:t>
            </w:r>
          </w:p>
        </w:tc>
      </w:tr>
      <w:tr w:rsidR="00CB5347" w14:paraId="7DC616D3" w14:textId="56046132" w:rsidTr="41BEF917">
        <w:trPr>
          <w:trHeight w:val="375"/>
        </w:trPr>
        <w:tc>
          <w:tcPr>
            <w:tcW w:w="1056" w:type="dxa"/>
          </w:tcPr>
          <w:p w14:paraId="76D2B9DB" w14:textId="77777777" w:rsidR="00A3496B" w:rsidRDefault="00A3496B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Spelling</w:t>
            </w:r>
          </w:p>
          <w:p w14:paraId="38648155" w14:textId="77777777" w:rsidR="00A3496B" w:rsidRDefault="00A3496B" w:rsidP="15F0F6B6">
            <w:pPr>
              <w:rPr>
                <w:sz w:val="15"/>
                <w:szCs w:val="15"/>
                <w:lang w:val="en-US"/>
              </w:rPr>
            </w:pPr>
          </w:p>
          <w:p w14:paraId="1F2CE4A4" w14:textId="1AFB5E7C" w:rsidR="00A3496B" w:rsidRPr="005D661B" w:rsidRDefault="00A3496B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Spelling Shed</w:t>
            </w:r>
          </w:p>
        </w:tc>
        <w:tc>
          <w:tcPr>
            <w:tcW w:w="3598" w:type="dxa"/>
            <w:gridSpan w:val="3"/>
          </w:tcPr>
          <w:p w14:paraId="0BC66886" w14:textId="281B463A" w:rsidR="00A3496B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1: Challenge Words</w:t>
            </w:r>
          </w:p>
          <w:p w14:paraId="661F1787" w14:textId="77777777" w:rsidR="008B53B4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2: Challenge Words</w:t>
            </w:r>
          </w:p>
          <w:p w14:paraId="653DB6EB" w14:textId="4F08031A" w:rsidR="008B53B4" w:rsidRPr="0020708B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Week 3: Challenge Words </w:t>
            </w:r>
          </w:p>
        </w:tc>
        <w:tc>
          <w:tcPr>
            <w:tcW w:w="3301" w:type="dxa"/>
            <w:gridSpan w:val="3"/>
          </w:tcPr>
          <w:p w14:paraId="74C0FD11" w14:textId="77777777" w:rsidR="00A3496B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4: Challenge Words</w:t>
            </w:r>
          </w:p>
          <w:p w14:paraId="626BBD9E" w14:textId="77777777" w:rsidR="008B53B4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5: Challenge Words</w:t>
            </w:r>
          </w:p>
          <w:p w14:paraId="20AE857A" w14:textId="68B803D2" w:rsidR="008B53B4" w:rsidRPr="0020708B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6: Challenge W</w:t>
            </w:r>
            <w:r w:rsidR="00B81035" w:rsidRPr="15F0F6B6">
              <w:rPr>
                <w:sz w:val="15"/>
                <w:szCs w:val="15"/>
                <w:lang w:val="en-US"/>
              </w:rPr>
              <w:t>or</w:t>
            </w:r>
            <w:r w:rsidRPr="15F0F6B6">
              <w:rPr>
                <w:sz w:val="15"/>
                <w:szCs w:val="15"/>
                <w:lang w:val="en-US"/>
              </w:rPr>
              <w:t>ds</w:t>
            </w:r>
          </w:p>
        </w:tc>
        <w:tc>
          <w:tcPr>
            <w:tcW w:w="2675" w:type="dxa"/>
            <w:gridSpan w:val="3"/>
          </w:tcPr>
          <w:p w14:paraId="627295D5" w14:textId="77777777" w:rsidR="000C1D54" w:rsidRDefault="008B53B4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Week 7: </w:t>
            </w:r>
            <w:r w:rsidR="00B81035" w:rsidRPr="15F0F6B6">
              <w:rPr>
                <w:sz w:val="15"/>
                <w:szCs w:val="15"/>
                <w:lang w:val="en-US"/>
              </w:rPr>
              <w:t>Challenge Words</w:t>
            </w:r>
          </w:p>
          <w:p w14:paraId="4F44B70F" w14:textId="77777777" w:rsidR="00B81035" w:rsidRDefault="00B81035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8: Challenge Words</w:t>
            </w:r>
          </w:p>
          <w:p w14:paraId="4C5897D8" w14:textId="37C61F52" w:rsidR="00B81035" w:rsidRPr="0020708B" w:rsidRDefault="00B81035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Week 9: Challenge Words</w:t>
            </w:r>
          </w:p>
        </w:tc>
        <w:tc>
          <w:tcPr>
            <w:tcW w:w="3773" w:type="dxa"/>
            <w:gridSpan w:val="3"/>
          </w:tcPr>
          <w:p w14:paraId="7E1D448E" w14:textId="77777777" w:rsidR="00D14A4D" w:rsidRDefault="006477BE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Week 10: </w:t>
            </w:r>
            <w:r w:rsidR="005B7816" w:rsidRPr="15F0F6B6">
              <w:rPr>
                <w:sz w:val="15"/>
                <w:szCs w:val="15"/>
                <w:lang w:val="en-US"/>
              </w:rPr>
              <w:t>Challenge Words</w:t>
            </w:r>
          </w:p>
          <w:p w14:paraId="65C23169" w14:textId="2D880EEE" w:rsidR="005B7816" w:rsidRPr="005B7816" w:rsidRDefault="005B7816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Week 11: Words with the short vowel sound </w:t>
            </w:r>
          </w:p>
          <w:p w14:paraId="53AFEB30" w14:textId="77777777" w:rsidR="005B7816" w:rsidRDefault="005B7816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/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i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>/ spelled ‘y’</w:t>
            </w:r>
          </w:p>
          <w:p w14:paraId="27A633A4" w14:textId="739136E2" w:rsidR="008158CB" w:rsidRPr="008158CB" w:rsidRDefault="005B7816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Week 12: </w:t>
            </w:r>
            <w:r w:rsidR="008158CB" w:rsidRPr="15F0F6B6">
              <w:rPr>
                <w:sz w:val="15"/>
                <w:szCs w:val="15"/>
                <w:lang w:val="en-US"/>
              </w:rPr>
              <w:t xml:space="preserve">Words with the long vowel sound </w:t>
            </w:r>
          </w:p>
          <w:p w14:paraId="01119EAC" w14:textId="2E17F28C" w:rsidR="005B7816" w:rsidRPr="00D14A4D" w:rsidRDefault="008158CB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/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igh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>/ spelled ‘y’</w:t>
            </w:r>
          </w:p>
        </w:tc>
      </w:tr>
      <w:tr w:rsidR="00CB5347" w14:paraId="16CD053C" w14:textId="1C00E85B" w:rsidTr="41BEF917">
        <w:trPr>
          <w:trHeight w:val="375"/>
        </w:trPr>
        <w:tc>
          <w:tcPr>
            <w:tcW w:w="1056" w:type="dxa"/>
          </w:tcPr>
          <w:p w14:paraId="3366A94B" w14:textId="0E6C8F35" w:rsidR="007A1BF3" w:rsidRPr="005D661B" w:rsidRDefault="007A1BF3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Handwriting</w:t>
            </w:r>
          </w:p>
        </w:tc>
        <w:tc>
          <w:tcPr>
            <w:tcW w:w="6899" w:type="dxa"/>
            <w:gridSpan w:val="6"/>
          </w:tcPr>
          <w:p w14:paraId="5B0BE0C2" w14:textId="77777777" w:rsidR="007A1BF3" w:rsidRDefault="007A1BF3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The Ladder family</w:t>
            </w:r>
          </w:p>
          <w:p w14:paraId="29EC262E" w14:textId="553C019B" w:rsidR="00304C01" w:rsidRPr="0020708B" w:rsidRDefault="00304C01" w:rsidP="15F0F6B6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990" w:type="dxa"/>
          </w:tcPr>
          <w:p w14:paraId="638181C2" w14:textId="6F655D75" w:rsidR="007A1BF3" w:rsidRPr="0020708B" w:rsidRDefault="007A1BF3" w:rsidP="15F0F6B6">
            <w:pPr>
              <w:rPr>
                <w:sz w:val="15"/>
                <w:szCs w:val="15"/>
                <w:lang w:val="en-US"/>
              </w:rPr>
            </w:pPr>
            <w:proofErr w:type="gramStart"/>
            <w:r w:rsidRPr="15F0F6B6">
              <w:rPr>
                <w:sz w:val="15"/>
                <w:szCs w:val="15"/>
                <w:lang w:val="en-US"/>
              </w:rPr>
              <w:t>Assess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and Review</w:t>
            </w:r>
          </w:p>
        </w:tc>
        <w:tc>
          <w:tcPr>
            <w:tcW w:w="4319" w:type="dxa"/>
            <w:gridSpan w:val="4"/>
          </w:tcPr>
          <w:p w14:paraId="6D611E15" w14:textId="77777777" w:rsidR="007A1BF3" w:rsidRDefault="007A1BF3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The </w:t>
            </w:r>
            <w:proofErr w:type="gramStart"/>
            <w:r w:rsidRPr="15F0F6B6">
              <w:rPr>
                <w:sz w:val="15"/>
                <w:szCs w:val="15"/>
                <w:lang w:val="en-US"/>
              </w:rPr>
              <w:t>One Armed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Robot Family</w:t>
            </w:r>
          </w:p>
          <w:p w14:paraId="79E4815E" w14:textId="49EB7DEF" w:rsidR="007A1BF3" w:rsidRPr="0020708B" w:rsidRDefault="007A1BF3" w:rsidP="15F0F6B6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39" w:type="dxa"/>
          </w:tcPr>
          <w:p w14:paraId="69DEA38E" w14:textId="25B8B39F" w:rsidR="007A1BF3" w:rsidRPr="0020708B" w:rsidRDefault="007A1BF3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Practice and Review</w:t>
            </w:r>
          </w:p>
        </w:tc>
      </w:tr>
      <w:tr w:rsidR="00D84E50" w14:paraId="227814A7" w14:textId="1D356248" w:rsidTr="41BEF917">
        <w:trPr>
          <w:trHeight w:val="375"/>
        </w:trPr>
        <w:tc>
          <w:tcPr>
            <w:tcW w:w="1056" w:type="dxa"/>
          </w:tcPr>
          <w:p w14:paraId="12EFAA5E" w14:textId="77777777" w:rsidR="00D84E50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Reading text </w:t>
            </w:r>
          </w:p>
          <w:p w14:paraId="1591C633" w14:textId="77777777" w:rsidR="00D84E50" w:rsidRDefault="00D84E50" w:rsidP="15F0F6B6">
            <w:pPr>
              <w:rPr>
                <w:sz w:val="15"/>
                <w:szCs w:val="15"/>
                <w:lang w:val="en-US"/>
              </w:rPr>
            </w:pPr>
          </w:p>
          <w:p w14:paraId="524E838C" w14:textId="382DF040" w:rsidR="00D84E50" w:rsidRPr="005D661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VIPERS Foci</w:t>
            </w:r>
          </w:p>
        </w:tc>
        <w:tc>
          <w:tcPr>
            <w:tcW w:w="1075" w:type="dxa"/>
          </w:tcPr>
          <w:p w14:paraId="291966E8" w14:textId="51650A4F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1414" w:type="dxa"/>
          </w:tcPr>
          <w:p w14:paraId="4E8D8BFA" w14:textId="2C495503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1109" w:type="dxa"/>
          </w:tcPr>
          <w:p w14:paraId="273FCA6B" w14:textId="144F258A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1107" w:type="dxa"/>
          </w:tcPr>
          <w:p w14:paraId="5545211E" w14:textId="3B5FE39E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1097" w:type="dxa"/>
          </w:tcPr>
          <w:p w14:paraId="58146938" w14:textId="68ABFEFC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1097" w:type="dxa"/>
          </w:tcPr>
          <w:p w14:paraId="221563B6" w14:textId="2961FA8A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Goodnight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Mr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Tom</w:t>
            </w:r>
          </w:p>
        </w:tc>
        <w:tc>
          <w:tcPr>
            <w:tcW w:w="990" w:type="dxa"/>
          </w:tcPr>
          <w:p w14:paraId="299EF2D8" w14:textId="3969DBC9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  <w:tc>
          <w:tcPr>
            <w:tcW w:w="890" w:type="dxa"/>
          </w:tcPr>
          <w:p w14:paraId="51D70503" w14:textId="76CDFDFA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  <w:tc>
          <w:tcPr>
            <w:tcW w:w="795" w:type="dxa"/>
          </w:tcPr>
          <w:p w14:paraId="40E814F0" w14:textId="14E88217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  <w:tc>
          <w:tcPr>
            <w:tcW w:w="1389" w:type="dxa"/>
          </w:tcPr>
          <w:p w14:paraId="441E01CB" w14:textId="67271381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  <w:tc>
          <w:tcPr>
            <w:tcW w:w="1245" w:type="dxa"/>
          </w:tcPr>
          <w:p w14:paraId="1F5D1B22" w14:textId="43A5E66E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  <w:tc>
          <w:tcPr>
            <w:tcW w:w="1139" w:type="dxa"/>
          </w:tcPr>
          <w:p w14:paraId="24081E4D" w14:textId="7FF1731E" w:rsidR="00D84E50" w:rsidRPr="0020708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Pig Heart Boy</w:t>
            </w:r>
          </w:p>
        </w:tc>
      </w:tr>
      <w:tr w:rsidR="00D84E50" w14:paraId="71C89C15" w14:textId="667F4803" w:rsidTr="41BEF917">
        <w:trPr>
          <w:trHeight w:val="375"/>
        </w:trPr>
        <w:tc>
          <w:tcPr>
            <w:tcW w:w="1056" w:type="dxa"/>
          </w:tcPr>
          <w:p w14:paraId="73BD1FDC" w14:textId="5D12D054" w:rsidR="00D84E50" w:rsidRPr="005D661B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Writing Sequence</w:t>
            </w:r>
          </w:p>
        </w:tc>
        <w:tc>
          <w:tcPr>
            <w:tcW w:w="4705" w:type="dxa"/>
            <w:gridSpan w:val="4"/>
          </w:tcPr>
          <w:p w14:paraId="394FA7BB" w14:textId="77777777" w:rsidR="00D84E50" w:rsidRDefault="00D84E50" w:rsidP="15F0F6B6">
            <w:pPr>
              <w:jc w:val="center"/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Eye of the Storm</w:t>
            </w:r>
          </w:p>
          <w:p w14:paraId="3FE286E0" w14:textId="77777777" w:rsidR="00D84E50" w:rsidRPr="00E2696D" w:rsidRDefault="00D84E50" w:rsidP="15F0F6B6">
            <w:pPr>
              <w:jc w:val="center"/>
              <w:rPr>
                <w:sz w:val="15"/>
                <w:szCs w:val="15"/>
                <w:lang w:val="en-US"/>
              </w:rPr>
            </w:pPr>
          </w:p>
          <w:p w14:paraId="705D2653" w14:textId="77777777" w:rsidR="00D84E50" w:rsidRPr="00E2696D" w:rsidRDefault="00D84E50" w:rsidP="15F0F6B6">
            <w:pPr>
              <w:jc w:val="center"/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(Skills based unit)</w:t>
            </w:r>
          </w:p>
          <w:p w14:paraId="40942E05" w14:textId="77777777" w:rsidR="00D84E50" w:rsidRPr="00E2696D" w:rsidRDefault="00D84E50" w:rsidP="15F0F6B6">
            <w:pPr>
              <w:jc w:val="center"/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(Narrative setting)</w:t>
            </w:r>
          </w:p>
          <w:p w14:paraId="1DBB421B" w14:textId="0FB65700" w:rsidR="00D84E50" w:rsidRPr="0020708B" w:rsidRDefault="00D84E50" w:rsidP="15F0F6B6">
            <w:pPr>
              <w:jc w:val="center"/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Flashback - Dialogue</w:t>
            </w:r>
          </w:p>
        </w:tc>
        <w:tc>
          <w:tcPr>
            <w:tcW w:w="4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6507" w14:textId="77777777" w:rsidR="00D84E50" w:rsidRPr="000F5DFB" w:rsidRDefault="00D84E50" w:rsidP="15F0F6B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15"/>
                <w:szCs w:val="15"/>
              </w:rPr>
            </w:pPr>
            <w:r w:rsidRPr="15F0F6B6">
              <w:rPr>
                <w:rStyle w:val="normaltextrun"/>
                <w:rFonts w:asciiTheme="minorHAnsi" w:eastAsiaTheme="minorEastAsia" w:hAnsiTheme="minorHAnsi" w:cstheme="minorBidi"/>
                <w:sz w:val="15"/>
                <w:szCs w:val="15"/>
              </w:rPr>
              <w:t>Piano/Beyond the lines</w:t>
            </w:r>
            <w:r w:rsidRPr="15F0F6B6">
              <w:rPr>
                <w:rStyle w:val="eop"/>
                <w:rFonts w:asciiTheme="minorHAnsi" w:eastAsiaTheme="minorEastAsia" w:hAnsiTheme="minorHAnsi" w:cstheme="minorBidi"/>
                <w:sz w:val="15"/>
                <w:szCs w:val="15"/>
              </w:rPr>
              <w:t> </w:t>
            </w:r>
          </w:p>
          <w:p w14:paraId="3214A911" w14:textId="60FFB074" w:rsidR="00D84E50" w:rsidRPr="000F5DFB" w:rsidRDefault="00D84E50" w:rsidP="15F0F6B6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15"/>
                <w:szCs w:val="15"/>
              </w:rPr>
            </w:pPr>
            <w:r w:rsidRPr="15F0F6B6">
              <w:rPr>
                <w:rStyle w:val="normaltextrun"/>
                <w:rFonts w:asciiTheme="minorHAnsi" w:eastAsiaTheme="minorEastAsia" w:hAnsiTheme="minorHAnsi" w:cstheme="minorBidi"/>
                <w:sz w:val="15"/>
                <w:szCs w:val="15"/>
              </w:rPr>
              <w:t>(</w:t>
            </w:r>
            <w:r w:rsidR="00391737" w:rsidRPr="15F0F6B6">
              <w:rPr>
                <w:rFonts w:asciiTheme="minorHAnsi" w:eastAsiaTheme="minorEastAsia" w:hAnsiTheme="minorHAnsi" w:cstheme="minorBidi"/>
                <w:sz w:val="15"/>
                <w:szCs w:val="15"/>
                <w:lang w:val="en-US"/>
              </w:rPr>
              <w:t>Letter writing</w:t>
            </w:r>
            <w:r w:rsidRPr="15F0F6B6">
              <w:rPr>
                <w:rStyle w:val="normaltextrun"/>
                <w:rFonts w:asciiTheme="minorHAnsi" w:eastAsiaTheme="minorEastAsia" w:hAnsiTheme="minorHAnsi" w:cstheme="minorBidi"/>
                <w:sz w:val="15"/>
                <w:szCs w:val="15"/>
              </w:rPr>
              <w:t>)</w:t>
            </w:r>
            <w:r w:rsidRPr="15F0F6B6">
              <w:rPr>
                <w:rStyle w:val="eop"/>
                <w:rFonts w:asciiTheme="minorHAnsi" w:eastAsiaTheme="minorEastAsia" w:hAnsiTheme="minorHAnsi" w:cstheme="minorBidi"/>
                <w:sz w:val="15"/>
                <w:szCs w:val="15"/>
              </w:rPr>
              <w:t> </w:t>
            </w:r>
          </w:p>
          <w:p w14:paraId="45CD587D" w14:textId="4464F403" w:rsidR="00D84E50" w:rsidRPr="0020708B" w:rsidRDefault="00D84E50" w:rsidP="15F0F6B6">
            <w:pPr>
              <w:shd w:val="clear" w:color="auto" w:fill="FFFFFF" w:themeFill="background1"/>
              <w:jc w:val="center"/>
              <w:textAlignment w:val="baseline"/>
              <w:rPr>
                <w:sz w:val="15"/>
                <w:szCs w:val="15"/>
                <w:lang w:val="en-US"/>
              </w:rPr>
            </w:pPr>
          </w:p>
        </w:tc>
        <w:tc>
          <w:tcPr>
            <w:tcW w:w="3773" w:type="dxa"/>
            <w:gridSpan w:val="3"/>
          </w:tcPr>
          <w:p w14:paraId="5DA6BDC0" w14:textId="77777777" w:rsidR="00D84E50" w:rsidRPr="00605DE0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The Christmas Truce (Lit Shed- John Lewis) </w:t>
            </w:r>
          </w:p>
          <w:p w14:paraId="3BFA8557" w14:textId="09F10FCE" w:rsidR="00D84E50" w:rsidRPr="0020708B" w:rsidRDefault="00391737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rStyle w:val="normaltextrun"/>
                <w:rFonts w:ascii="Tahoma" w:eastAsiaTheme="majorEastAsia" w:hAnsi="Tahoma" w:cs="Tahoma"/>
                <w:sz w:val="15"/>
                <w:szCs w:val="15"/>
              </w:rPr>
              <w:t>(Narrative</w:t>
            </w:r>
            <w:r w:rsidRPr="15F0F6B6">
              <w:rPr>
                <w:rStyle w:val="eop"/>
                <w:rFonts w:ascii="Tahoma" w:eastAsiaTheme="majorEastAsia" w:hAnsi="Tahoma" w:cs="Tahoma"/>
                <w:sz w:val="15"/>
                <w:szCs w:val="15"/>
              </w:rPr>
              <w:t> </w:t>
            </w:r>
            <w:r w:rsidRPr="15F0F6B6">
              <w:rPr>
                <w:rStyle w:val="normaltextrun"/>
                <w:rFonts w:ascii="Tahoma" w:eastAsiaTheme="majorEastAsia" w:hAnsi="Tahoma" w:cs="Tahoma"/>
                <w:sz w:val="15"/>
                <w:szCs w:val="15"/>
              </w:rPr>
              <w:t>Flashback</w:t>
            </w:r>
            <w:r w:rsidR="00D84E50" w:rsidRPr="15F0F6B6">
              <w:rPr>
                <w:sz w:val="15"/>
                <w:szCs w:val="15"/>
                <w:lang w:val="en-US"/>
              </w:rPr>
              <w:t>)</w:t>
            </w:r>
            <w:r w:rsidRPr="15F0F6B6">
              <w:rPr>
                <w:rStyle w:val="normaltextrun"/>
                <w:rFonts w:ascii="Tahoma" w:eastAsiaTheme="majorEastAsia" w:hAnsi="Tahoma" w:cs="Tahoma"/>
                <w:sz w:val="15"/>
                <w:szCs w:val="15"/>
              </w:rPr>
              <w:t xml:space="preserve"> </w:t>
            </w:r>
          </w:p>
        </w:tc>
      </w:tr>
      <w:tr w:rsidR="00D84E50" w14:paraId="6F29B745" w14:textId="77777777" w:rsidTr="41BEF917">
        <w:trPr>
          <w:trHeight w:val="375"/>
        </w:trPr>
        <w:tc>
          <w:tcPr>
            <w:tcW w:w="1056" w:type="dxa"/>
          </w:tcPr>
          <w:p w14:paraId="0E969D07" w14:textId="067927EA" w:rsidR="00D84E50" w:rsidRDefault="00D84E5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Writing Outcomes</w:t>
            </w:r>
          </w:p>
        </w:tc>
        <w:tc>
          <w:tcPr>
            <w:tcW w:w="4705" w:type="dxa"/>
            <w:gridSpan w:val="4"/>
          </w:tcPr>
          <w:p w14:paraId="6DDECD5F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understand the rules of spelling in Year 6?</w:t>
            </w:r>
          </w:p>
          <w:p w14:paraId="1779B2A5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identify and define word classes within a passage?</w:t>
            </w:r>
          </w:p>
          <w:p w14:paraId="32C7249B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use expanded noun phrases?</w:t>
            </w:r>
          </w:p>
          <w:p w14:paraId="1CD41EC9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create a character description?</w:t>
            </w:r>
          </w:p>
          <w:p w14:paraId="10ADBBA5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 xml:space="preserve">Can I use semicolons to mark the boundaries between independent clauses?  </w:t>
            </w:r>
          </w:p>
          <w:p w14:paraId="74046C60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use a wide range of devices to build cohesion within and across paragraphs?</w:t>
            </w:r>
          </w:p>
          <w:p w14:paraId="68BE8AFF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create a ship’s log of events?</w:t>
            </w:r>
          </w:p>
          <w:p w14:paraId="70E736AB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understand and use figurative language?</w:t>
            </w:r>
          </w:p>
          <w:p w14:paraId="71293CBF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use personification and pathetic fallacy within a setting description?</w:t>
            </w:r>
          </w:p>
          <w:p w14:paraId="560C6AB0" w14:textId="77777777" w:rsidR="003A3120" w:rsidRPr="003A3120" w:rsidRDefault="003A3120" w:rsidP="15F0F6B6">
            <w:pPr>
              <w:rPr>
                <w:sz w:val="15"/>
                <w:szCs w:val="15"/>
              </w:rPr>
            </w:pPr>
          </w:p>
          <w:p w14:paraId="3565D328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plan by noting and developing initial ideas?</w:t>
            </w:r>
          </w:p>
          <w:p w14:paraId="1E626A9E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create a sci-fi/fantasy narrative?</w:t>
            </w:r>
          </w:p>
          <w:p w14:paraId="40A0F502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 xml:space="preserve">Can I edit my writing for commas splices? </w:t>
            </w:r>
          </w:p>
          <w:p w14:paraId="79E41DBF" w14:textId="77777777" w:rsidR="003A3120" w:rsidRPr="003A3120" w:rsidRDefault="003A3120" w:rsidP="15F0F6B6">
            <w:pPr>
              <w:rPr>
                <w:sz w:val="15"/>
                <w:szCs w:val="15"/>
              </w:rPr>
            </w:pPr>
            <w:r w:rsidRPr="15F0F6B6">
              <w:rPr>
                <w:sz w:val="15"/>
                <w:szCs w:val="15"/>
              </w:rPr>
              <w:t>Can I review and provide feedback on my own and others work?</w:t>
            </w:r>
          </w:p>
          <w:p w14:paraId="647E628F" w14:textId="3F56284A" w:rsidR="00D84E50" w:rsidRPr="0020708B" w:rsidRDefault="003A3120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</w:rPr>
              <w:t xml:space="preserve">Can I redraft my edited work? </w:t>
            </w:r>
          </w:p>
        </w:tc>
        <w:tc>
          <w:tcPr>
            <w:tcW w:w="4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822C2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identify key vocabulary?</w:t>
            </w:r>
          </w:p>
          <w:p w14:paraId="5B3A13F6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identify figurative language?</w:t>
            </w:r>
          </w:p>
          <w:p w14:paraId="5E1CBA01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create expanded noun phrases?</w:t>
            </w:r>
          </w:p>
          <w:p w14:paraId="0F1898F3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use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ing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>/ed and emotion word sentences?</w:t>
            </w:r>
          </w:p>
          <w:p w14:paraId="3DB05AEC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use </w:t>
            </w:r>
            <w:proofErr w:type="spellStart"/>
            <w:proofErr w:type="gramStart"/>
            <w:r w:rsidRPr="15F0F6B6">
              <w:rPr>
                <w:sz w:val="15"/>
                <w:szCs w:val="15"/>
                <w:lang w:val="en-US"/>
              </w:rPr>
              <w:t>De:De</w:t>
            </w:r>
            <w:proofErr w:type="spellEnd"/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and verb person sentences?</w:t>
            </w:r>
          </w:p>
          <w:p w14:paraId="319CF5DD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expand sentences using relative pronouns and parenthesis?</w:t>
            </w:r>
          </w:p>
          <w:p w14:paraId="6D90E8DD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using amplification?</w:t>
            </w:r>
          </w:p>
          <w:p w14:paraId="6B424E5C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develop trigger sentences?</w:t>
            </w:r>
          </w:p>
          <w:p w14:paraId="69C504CC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flashback using a trigger sentence?</w:t>
            </w:r>
          </w:p>
          <w:p w14:paraId="4655FD2C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build imagery?</w:t>
            </w:r>
          </w:p>
          <w:p w14:paraId="6BDE4C82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understand the use of 2nd person?</w:t>
            </w:r>
          </w:p>
          <w:p w14:paraId="4A2A1B06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identify the key features of a letter?</w:t>
            </w:r>
          </w:p>
          <w:p w14:paraId="4C5BA280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plan a short </w:t>
            </w:r>
            <w:proofErr w:type="gramStart"/>
            <w:r w:rsidRPr="15F0F6B6">
              <w:rPr>
                <w:sz w:val="15"/>
                <w:szCs w:val="15"/>
                <w:lang w:val="en-US"/>
              </w:rPr>
              <w:t>recount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>?</w:t>
            </w:r>
          </w:p>
          <w:p w14:paraId="7275E2DC" w14:textId="77777777" w:rsidR="00D12F3D" w:rsidRPr="00D12F3D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short recount letter?</w:t>
            </w:r>
          </w:p>
          <w:p w14:paraId="58CE50CE" w14:textId="2F8D1460" w:rsidR="00D84E50" w:rsidRPr="0020708B" w:rsidRDefault="00D12F3D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edit my writing?</w:t>
            </w:r>
          </w:p>
        </w:tc>
        <w:tc>
          <w:tcPr>
            <w:tcW w:w="3773" w:type="dxa"/>
            <w:gridSpan w:val="3"/>
          </w:tcPr>
          <w:p w14:paraId="5E1A1C8F" w14:textId="77777777" w:rsidR="008F6EB8" w:rsidRPr="008F6EB8" w:rsidRDefault="008F6EB8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identify key vocabulary for characters?</w:t>
            </w:r>
          </w:p>
          <w:p w14:paraId="2AC671B1" w14:textId="77777777" w:rsidR="008F6EB8" w:rsidRPr="008F6EB8" w:rsidRDefault="008F6EB8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identify key vocabulary for a setting?</w:t>
            </w:r>
          </w:p>
          <w:p w14:paraId="1A0461AE" w14:textId="77777777" w:rsidR="008F6EB8" w:rsidRPr="008F6EB8" w:rsidRDefault="008F6EB8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use drama to </w:t>
            </w:r>
            <w:proofErr w:type="spellStart"/>
            <w:r w:rsidRPr="15F0F6B6">
              <w:rPr>
                <w:sz w:val="15"/>
                <w:szCs w:val="15"/>
                <w:lang w:val="en-US"/>
              </w:rPr>
              <w:t>summarise</w:t>
            </w:r>
            <w:proofErr w:type="spellEnd"/>
            <w:r w:rsidRPr="15F0F6B6">
              <w:rPr>
                <w:sz w:val="15"/>
                <w:szCs w:val="15"/>
                <w:lang w:val="en-US"/>
              </w:rPr>
              <w:t xml:space="preserve"> key events?</w:t>
            </w:r>
          </w:p>
          <w:p w14:paraId="39D5BB63" w14:textId="77777777" w:rsidR="00D84E50" w:rsidRDefault="008F6EB8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understand a character’s thoughts and feelings?</w:t>
            </w:r>
          </w:p>
          <w:p w14:paraId="279C6255" w14:textId="77777777" w:rsidR="002B267E" w:rsidRDefault="002B267E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character monologue?</w:t>
            </w:r>
          </w:p>
          <w:p w14:paraId="3D3B1DC7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character monologue?</w:t>
            </w:r>
          </w:p>
          <w:p w14:paraId="1FF23176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correctly use commas?</w:t>
            </w:r>
          </w:p>
          <w:p w14:paraId="2960515D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use 2AD and </w:t>
            </w:r>
            <w:proofErr w:type="spellStart"/>
            <w:proofErr w:type="gramStart"/>
            <w:r w:rsidRPr="15F0F6B6">
              <w:rPr>
                <w:sz w:val="15"/>
                <w:szCs w:val="15"/>
                <w:lang w:val="en-US"/>
              </w:rPr>
              <w:t>De:De</w:t>
            </w:r>
            <w:proofErr w:type="spellEnd"/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sentences?</w:t>
            </w:r>
          </w:p>
          <w:p w14:paraId="6F1E19ED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write </w:t>
            </w:r>
            <w:proofErr w:type="gramStart"/>
            <w:r w:rsidRPr="15F0F6B6">
              <w:rPr>
                <w:sz w:val="15"/>
                <w:szCs w:val="15"/>
                <w:lang w:val="en-US"/>
              </w:rPr>
              <w:t>effective the more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>, the more and O(I) sentences?</w:t>
            </w:r>
          </w:p>
          <w:p w14:paraId="70D57B53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 xml:space="preserve">Can I write effective </w:t>
            </w:r>
            <w:proofErr w:type="gramStart"/>
            <w:r w:rsidRPr="15F0F6B6">
              <w:rPr>
                <w:sz w:val="15"/>
                <w:szCs w:val="15"/>
                <w:lang w:val="en-US"/>
              </w:rPr>
              <w:t>similes</w:t>
            </w:r>
            <w:proofErr w:type="gramEnd"/>
            <w:r w:rsidRPr="15F0F6B6">
              <w:rPr>
                <w:sz w:val="15"/>
                <w:szCs w:val="15"/>
                <w:lang w:val="en-US"/>
              </w:rPr>
              <w:t xml:space="preserve"> and metaphors?</w:t>
            </w:r>
          </w:p>
          <w:p w14:paraId="48E92473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use Pathetic Fallacy to improve my description?</w:t>
            </w:r>
          </w:p>
          <w:p w14:paraId="33282F03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setting description?</w:t>
            </w:r>
          </w:p>
          <w:p w14:paraId="27A05AC3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character description?</w:t>
            </w:r>
          </w:p>
          <w:p w14:paraId="4DC6A80E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an introduction?</w:t>
            </w:r>
          </w:p>
          <w:p w14:paraId="592A0A49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build cohesion between paragraphs?</w:t>
            </w:r>
          </w:p>
          <w:p w14:paraId="3CD96D42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plan a narrative?</w:t>
            </w:r>
          </w:p>
          <w:p w14:paraId="7C41558A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write a narrative?</w:t>
            </w:r>
          </w:p>
          <w:p w14:paraId="717B83CB" w14:textId="77777777" w:rsidR="008D26B1" w:rsidRPr="008D26B1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lastRenderedPageBreak/>
              <w:t>Can I edit my writing?</w:t>
            </w:r>
          </w:p>
          <w:p w14:paraId="1E1D8FFE" w14:textId="2A7BFBE8" w:rsidR="008D26B1" w:rsidRPr="0020708B" w:rsidRDefault="008D26B1" w:rsidP="15F0F6B6">
            <w:pPr>
              <w:rPr>
                <w:sz w:val="15"/>
                <w:szCs w:val="15"/>
                <w:lang w:val="en-US"/>
              </w:rPr>
            </w:pPr>
            <w:r w:rsidRPr="15F0F6B6">
              <w:rPr>
                <w:sz w:val="15"/>
                <w:szCs w:val="15"/>
                <w:lang w:val="en-US"/>
              </w:rPr>
              <w:t>Can I re-draft my writing?</w:t>
            </w:r>
          </w:p>
        </w:tc>
      </w:tr>
    </w:tbl>
    <w:p w14:paraId="604BCA05" w14:textId="77777777" w:rsidR="005D661B" w:rsidRDefault="005D661B">
      <w:pPr>
        <w:rPr>
          <w:lang w:val="en-US"/>
        </w:rPr>
      </w:pPr>
    </w:p>
    <w:p w14:paraId="33B58BA0" w14:textId="14FDBC25" w:rsidR="005D661B" w:rsidRPr="005D661B" w:rsidRDefault="005D661B">
      <w:pPr>
        <w:rPr>
          <w:lang w:val="en-US"/>
        </w:rPr>
      </w:pPr>
    </w:p>
    <w:sectPr w:rsidR="005D661B" w:rsidRPr="005D661B" w:rsidSect="005D66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B"/>
    <w:rsid w:val="00023EB0"/>
    <w:rsid w:val="00031D8F"/>
    <w:rsid w:val="000374F5"/>
    <w:rsid w:val="000526DA"/>
    <w:rsid w:val="00077B4F"/>
    <w:rsid w:val="0009021E"/>
    <w:rsid w:val="000C1D54"/>
    <w:rsid w:val="000C62B4"/>
    <w:rsid w:val="000D6093"/>
    <w:rsid w:val="000D65B0"/>
    <w:rsid w:val="000E1341"/>
    <w:rsid w:val="001174B0"/>
    <w:rsid w:val="00122327"/>
    <w:rsid w:val="001324C5"/>
    <w:rsid w:val="00136785"/>
    <w:rsid w:val="0018378E"/>
    <w:rsid w:val="001B2904"/>
    <w:rsid w:val="001C50AE"/>
    <w:rsid w:val="001F7008"/>
    <w:rsid w:val="0020708B"/>
    <w:rsid w:val="00221307"/>
    <w:rsid w:val="00241B60"/>
    <w:rsid w:val="00273FEE"/>
    <w:rsid w:val="002B267E"/>
    <w:rsid w:val="002B58AD"/>
    <w:rsid w:val="002C2C3B"/>
    <w:rsid w:val="002C4ABD"/>
    <w:rsid w:val="002D7C1A"/>
    <w:rsid w:val="00304C01"/>
    <w:rsid w:val="003454A5"/>
    <w:rsid w:val="00352173"/>
    <w:rsid w:val="0035553A"/>
    <w:rsid w:val="00391737"/>
    <w:rsid w:val="00391BCF"/>
    <w:rsid w:val="0039272B"/>
    <w:rsid w:val="00392C1B"/>
    <w:rsid w:val="00395337"/>
    <w:rsid w:val="003A3120"/>
    <w:rsid w:val="003C7E7C"/>
    <w:rsid w:val="003D2EE0"/>
    <w:rsid w:val="00404C2A"/>
    <w:rsid w:val="00434410"/>
    <w:rsid w:val="00437E01"/>
    <w:rsid w:val="004410FF"/>
    <w:rsid w:val="00456D8B"/>
    <w:rsid w:val="004720BD"/>
    <w:rsid w:val="00484131"/>
    <w:rsid w:val="00486975"/>
    <w:rsid w:val="004A1B5A"/>
    <w:rsid w:val="004A5745"/>
    <w:rsid w:val="004E6C17"/>
    <w:rsid w:val="0050589D"/>
    <w:rsid w:val="0051704C"/>
    <w:rsid w:val="00533E54"/>
    <w:rsid w:val="00544639"/>
    <w:rsid w:val="00550904"/>
    <w:rsid w:val="00570D6C"/>
    <w:rsid w:val="005814A3"/>
    <w:rsid w:val="005B7816"/>
    <w:rsid w:val="005D661B"/>
    <w:rsid w:val="00605DE0"/>
    <w:rsid w:val="006119DC"/>
    <w:rsid w:val="00622F71"/>
    <w:rsid w:val="0063574A"/>
    <w:rsid w:val="00642535"/>
    <w:rsid w:val="006477BE"/>
    <w:rsid w:val="006C21CA"/>
    <w:rsid w:val="0070750F"/>
    <w:rsid w:val="00713B59"/>
    <w:rsid w:val="00736DBD"/>
    <w:rsid w:val="007564CC"/>
    <w:rsid w:val="0076189D"/>
    <w:rsid w:val="00780AD0"/>
    <w:rsid w:val="007851B8"/>
    <w:rsid w:val="007A0B8D"/>
    <w:rsid w:val="007A1BF3"/>
    <w:rsid w:val="008134F6"/>
    <w:rsid w:val="0081514E"/>
    <w:rsid w:val="008158CB"/>
    <w:rsid w:val="0082568B"/>
    <w:rsid w:val="00846906"/>
    <w:rsid w:val="008528B7"/>
    <w:rsid w:val="00896120"/>
    <w:rsid w:val="008A73AD"/>
    <w:rsid w:val="008B0701"/>
    <w:rsid w:val="008B53B4"/>
    <w:rsid w:val="008D26B1"/>
    <w:rsid w:val="008F18B7"/>
    <w:rsid w:val="008F6EB8"/>
    <w:rsid w:val="00916691"/>
    <w:rsid w:val="00955FD2"/>
    <w:rsid w:val="00987AB5"/>
    <w:rsid w:val="00990EB5"/>
    <w:rsid w:val="009D6B1B"/>
    <w:rsid w:val="009E0B4C"/>
    <w:rsid w:val="00A234E0"/>
    <w:rsid w:val="00A3496B"/>
    <w:rsid w:val="00A54224"/>
    <w:rsid w:val="00A722E5"/>
    <w:rsid w:val="00A75F67"/>
    <w:rsid w:val="00A97B5A"/>
    <w:rsid w:val="00AA03AF"/>
    <w:rsid w:val="00AA7AEC"/>
    <w:rsid w:val="00AB35E1"/>
    <w:rsid w:val="00AC27BE"/>
    <w:rsid w:val="00AF14CB"/>
    <w:rsid w:val="00AF5358"/>
    <w:rsid w:val="00AF598D"/>
    <w:rsid w:val="00B030AF"/>
    <w:rsid w:val="00B437E8"/>
    <w:rsid w:val="00B57075"/>
    <w:rsid w:val="00B75E2E"/>
    <w:rsid w:val="00B80617"/>
    <w:rsid w:val="00B81035"/>
    <w:rsid w:val="00B94AFD"/>
    <w:rsid w:val="00BA72F7"/>
    <w:rsid w:val="00BB4751"/>
    <w:rsid w:val="00BD604F"/>
    <w:rsid w:val="00C12EE4"/>
    <w:rsid w:val="00C16AD4"/>
    <w:rsid w:val="00C311B2"/>
    <w:rsid w:val="00C47464"/>
    <w:rsid w:val="00C518F5"/>
    <w:rsid w:val="00C60511"/>
    <w:rsid w:val="00C808B9"/>
    <w:rsid w:val="00CA25F3"/>
    <w:rsid w:val="00CB5347"/>
    <w:rsid w:val="00CD1619"/>
    <w:rsid w:val="00CE70A2"/>
    <w:rsid w:val="00D049F7"/>
    <w:rsid w:val="00D12F3D"/>
    <w:rsid w:val="00D13A64"/>
    <w:rsid w:val="00D14A4D"/>
    <w:rsid w:val="00D32086"/>
    <w:rsid w:val="00D339B1"/>
    <w:rsid w:val="00D36A6B"/>
    <w:rsid w:val="00D61ECB"/>
    <w:rsid w:val="00D67925"/>
    <w:rsid w:val="00D67C25"/>
    <w:rsid w:val="00D70309"/>
    <w:rsid w:val="00D84E50"/>
    <w:rsid w:val="00D8778D"/>
    <w:rsid w:val="00DA7063"/>
    <w:rsid w:val="00DE15EB"/>
    <w:rsid w:val="00DE3B37"/>
    <w:rsid w:val="00E00021"/>
    <w:rsid w:val="00E23812"/>
    <w:rsid w:val="00E2696D"/>
    <w:rsid w:val="00E27008"/>
    <w:rsid w:val="00E424F3"/>
    <w:rsid w:val="00E535DF"/>
    <w:rsid w:val="00E66EB9"/>
    <w:rsid w:val="00EB5BCC"/>
    <w:rsid w:val="00EC06DF"/>
    <w:rsid w:val="00EF1072"/>
    <w:rsid w:val="00EF5289"/>
    <w:rsid w:val="00F0065D"/>
    <w:rsid w:val="00F17F80"/>
    <w:rsid w:val="00F61528"/>
    <w:rsid w:val="00F70679"/>
    <w:rsid w:val="00F73655"/>
    <w:rsid w:val="00F74A8E"/>
    <w:rsid w:val="00F764C1"/>
    <w:rsid w:val="00FC2A34"/>
    <w:rsid w:val="00FC6097"/>
    <w:rsid w:val="00FE3047"/>
    <w:rsid w:val="06EEF634"/>
    <w:rsid w:val="15F0F6B6"/>
    <w:rsid w:val="39C45D43"/>
    <w:rsid w:val="3BB1BC55"/>
    <w:rsid w:val="41BEF917"/>
    <w:rsid w:val="71B88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30C"/>
  <w15:chartTrackingRefBased/>
  <w15:docId w15:val="{7C2B6F70-95E4-49E9-951A-C2BCB991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31D8F"/>
  </w:style>
  <w:style w:type="character" w:customStyle="1" w:styleId="eop">
    <w:name w:val="eop"/>
    <w:basedOn w:val="DefaultParagraphFont"/>
    <w:rsid w:val="0003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6B3FD-050B-44E9-9108-040EFBE0DDAC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97F0EE5-3942-4E2C-BD46-0EC102B8B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442E3-BEA6-4DE0-8563-2052826E5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2024-12-01T22:34:00Z</dcterms:created>
  <dcterms:modified xsi:type="dcterms:W3CDTF">2024-12-01T22:34:00Z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