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5737" w14:textId="1620B55F" w:rsidR="00795514" w:rsidRPr="00151294" w:rsidRDefault="00C429A8" w:rsidP="00151294">
      <w:pPr>
        <w:jc w:val="center"/>
        <w:rPr>
          <w:rFonts w:ascii="Twinkl Cursive Unlooped" w:hAnsi="Twinkl Cursive Unlooped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1C9DB3" wp14:editId="5F6DD24D">
            <wp:simplePos x="0" y="0"/>
            <wp:positionH relativeFrom="column">
              <wp:posOffset>0</wp:posOffset>
            </wp:positionH>
            <wp:positionV relativeFrom="paragraph">
              <wp:posOffset>-269240</wp:posOffset>
            </wp:positionV>
            <wp:extent cx="647700" cy="685800"/>
            <wp:effectExtent l="0" t="0" r="0" b="0"/>
            <wp:wrapNone/>
            <wp:docPr id="1114012450" name="Picture 1114012450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2B7603" wp14:editId="19013C2A">
            <wp:simplePos x="0" y="0"/>
            <wp:positionH relativeFrom="column">
              <wp:posOffset>8270875</wp:posOffset>
            </wp:positionH>
            <wp:positionV relativeFrom="paragraph">
              <wp:posOffset>-247986</wp:posOffset>
            </wp:positionV>
            <wp:extent cx="647700" cy="685800"/>
            <wp:effectExtent l="0" t="0" r="0" b="0"/>
            <wp:wrapNone/>
            <wp:docPr id="1346423284" name="Picture 1346423284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514" w:rsidRPr="00151294">
        <w:rPr>
          <w:rFonts w:ascii="Twinkl Cursive Unlooped" w:hAnsi="Twinkl Cursive Unlooped"/>
          <w:sz w:val="36"/>
          <w:szCs w:val="36"/>
          <w:lang w:val="en-US"/>
        </w:rPr>
        <w:t xml:space="preserve">PE Term Autumn </w:t>
      </w:r>
      <w:r w:rsidR="00151294">
        <w:rPr>
          <w:rFonts w:ascii="Twinkl Cursive Unlooped" w:hAnsi="Twinkl Cursive Unlooped"/>
          <w:sz w:val="36"/>
          <w:szCs w:val="36"/>
          <w:lang w:val="en-US"/>
        </w:rPr>
        <w:t>1.</w:t>
      </w:r>
      <w:r w:rsidR="006F6045" w:rsidRPr="00151294">
        <w:rPr>
          <w:rFonts w:ascii="Twinkl Cursive Unlooped" w:hAnsi="Twinkl Cursive Unlooped"/>
          <w:sz w:val="36"/>
          <w:szCs w:val="36"/>
          <w:lang w:val="en-US"/>
        </w:rPr>
        <w:t>2</w:t>
      </w:r>
    </w:p>
    <w:p w14:paraId="06218E2F" w14:textId="77777777" w:rsidR="00795514" w:rsidRDefault="00795514" w:rsidP="0079551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188"/>
        <w:gridCol w:w="1992"/>
        <w:gridCol w:w="2123"/>
        <w:gridCol w:w="2473"/>
        <w:gridCol w:w="2694"/>
      </w:tblGrid>
      <w:tr w:rsidR="00795514" w14:paraId="6AF4371A" w14:textId="77777777" w:rsidTr="00151294">
        <w:tc>
          <w:tcPr>
            <w:tcW w:w="1992" w:type="dxa"/>
            <w:shd w:val="clear" w:color="auto" w:fill="00B0F0"/>
          </w:tcPr>
          <w:p w14:paraId="50585333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EYFS</w:t>
            </w:r>
          </w:p>
        </w:tc>
        <w:tc>
          <w:tcPr>
            <w:tcW w:w="2188" w:type="dxa"/>
            <w:shd w:val="clear" w:color="auto" w:fill="00B0F0"/>
          </w:tcPr>
          <w:p w14:paraId="677CB938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1/2</w:t>
            </w:r>
          </w:p>
        </w:tc>
        <w:tc>
          <w:tcPr>
            <w:tcW w:w="1992" w:type="dxa"/>
            <w:shd w:val="clear" w:color="auto" w:fill="00B0F0"/>
          </w:tcPr>
          <w:p w14:paraId="36DA968D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3</w:t>
            </w:r>
          </w:p>
        </w:tc>
        <w:tc>
          <w:tcPr>
            <w:tcW w:w="2123" w:type="dxa"/>
            <w:shd w:val="clear" w:color="auto" w:fill="00B0F0"/>
          </w:tcPr>
          <w:p w14:paraId="7ACE66B3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4</w:t>
            </w:r>
          </w:p>
        </w:tc>
        <w:tc>
          <w:tcPr>
            <w:tcW w:w="2473" w:type="dxa"/>
            <w:shd w:val="clear" w:color="auto" w:fill="00B0F0"/>
          </w:tcPr>
          <w:p w14:paraId="5B46EC2B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5</w:t>
            </w:r>
          </w:p>
        </w:tc>
        <w:tc>
          <w:tcPr>
            <w:tcW w:w="2694" w:type="dxa"/>
            <w:shd w:val="clear" w:color="auto" w:fill="00B0F0"/>
          </w:tcPr>
          <w:p w14:paraId="4ADF134C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6</w:t>
            </w:r>
          </w:p>
        </w:tc>
      </w:tr>
      <w:tr w:rsidR="00795514" w14:paraId="52F6B6CA" w14:textId="77777777" w:rsidTr="008975B3">
        <w:tc>
          <w:tcPr>
            <w:tcW w:w="1992" w:type="dxa"/>
          </w:tcPr>
          <w:p w14:paraId="675C713C" w14:textId="5E4211F7" w:rsidR="00795514" w:rsidRPr="000D28CA" w:rsidRDefault="00600CEA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Gymnastics</w:t>
            </w:r>
          </w:p>
          <w:p w14:paraId="60710980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6B865342" w14:textId="1DC5F5F9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Intent</w:t>
            </w: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: 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 this unit, </w:t>
            </w:r>
            <w:r w:rsidR="00C85B84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will develop </w:t>
            </w:r>
            <w:r w:rsidR="00BB704B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strength</w:t>
            </w:r>
            <w:r w:rsidR="00056C6B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, balance and coordination </w:t>
            </w:r>
            <w:r w:rsidR="0059284F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through the topic</w:t>
            </w:r>
            <w:r w:rsidR="00F211A0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 of ‘animals and their habitats’ and ‘traditional </w:t>
            </w:r>
            <w:r w:rsidR="0079038B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tales’.</w:t>
            </w:r>
          </w:p>
          <w:p w14:paraId="1B34EA10" w14:textId="77777777" w:rsidR="00795514" w:rsidRPr="00C407D6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58042E9E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052A0B2A" w14:textId="77777777" w:rsidR="0077526E" w:rsidRPr="00C407D6" w:rsidRDefault="0077526E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3C74CB6" w14:textId="77777777" w:rsidR="00511F50" w:rsidRDefault="0077526E" w:rsidP="00DF5E1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</w:t>
            </w:r>
            <w:r w:rsidR="00C54167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copy and create </w:t>
            </w:r>
            <w:r w:rsidR="004150A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shapes with my body?</w:t>
            </w:r>
          </w:p>
          <w:p w14:paraId="3DB4294D" w14:textId="77777777" w:rsidR="004150A9" w:rsidRDefault="00A05AB2" w:rsidP="00DF5E1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develop balancing and taking weight on different body parts?</w:t>
            </w:r>
          </w:p>
          <w:p w14:paraId="2817D2A3" w14:textId="77777777" w:rsidR="00A05AB2" w:rsidRDefault="009F5FE5" w:rsidP="00DF5E1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develop rocking and rolling?</w:t>
            </w:r>
          </w:p>
          <w:p w14:paraId="78F1737A" w14:textId="77777777" w:rsidR="009F5FE5" w:rsidRDefault="0079038B" w:rsidP="00DF5E1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create short sequences </w:t>
            </w:r>
            <w:r w:rsidR="0072509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using </w:t>
            </w:r>
            <w:r w:rsidR="0072509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shapes, balances and travelling actions? </w:t>
            </w:r>
          </w:p>
          <w:p w14:paraId="18DB4189" w14:textId="58527190" w:rsidR="00725095" w:rsidRDefault="00725095" w:rsidP="00DF5E1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</w:t>
            </w:r>
            <w:r w:rsidR="000B1E2F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develop jumping and landing safely from height?</w:t>
            </w:r>
          </w:p>
          <w:p w14:paraId="6B0F8A56" w14:textId="77777777" w:rsidR="000B1E2F" w:rsidRDefault="000B1E2F" w:rsidP="000B1E2F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explore travelling around, over and through apparatus?</w:t>
            </w:r>
          </w:p>
          <w:p w14:paraId="1DD182A7" w14:textId="19EFCC61" w:rsidR="009B6850" w:rsidRPr="004C130F" w:rsidRDefault="009B6850" w:rsidP="000B1E2F">
            <w:pPr>
              <w:pStyle w:val="ListParagraph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188" w:type="dxa"/>
          </w:tcPr>
          <w:p w14:paraId="7EB71730" w14:textId="75D6BCA8" w:rsidR="00795514" w:rsidRDefault="00600CEA" w:rsidP="00F81F6B">
            <w:pPr>
              <w:jc w:val="center"/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lastRenderedPageBreak/>
              <w:t>Gymnastics</w:t>
            </w:r>
          </w:p>
          <w:p w14:paraId="412BAC12" w14:textId="77777777" w:rsidR="00F81F6B" w:rsidRDefault="00F81F6B" w:rsidP="00F81F6B">
            <w:pPr>
              <w:jc w:val="center"/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</w:p>
          <w:p w14:paraId="221EEECB" w14:textId="748BB989" w:rsidR="00F81F6B" w:rsidRDefault="00F81F6B" w:rsidP="00F81F6B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t xml:space="preserve">Intent: 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In this unit, children will </w:t>
            </w:r>
            <w:r w:rsidR="008A7C18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master basic movements </w:t>
            </w:r>
            <w:r w:rsidR="0027291E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as well as developing balancing</w:t>
            </w:r>
            <w:r w:rsidR="00596410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, agility and coordination. </w:t>
            </w:r>
            <w:r w:rsidR="00C46F7D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 </w:t>
            </w:r>
          </w:p>
          <w:p w14:paraId="131914B8" w14:textId="77777777" w:rsidR="00C46F7D" w:rsidRDefault="00C46F7D" w:rsidP="00F81F6B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  <w:p w14:paraId="65F617D8" w14:textId="77777777" w:rsidR="00C46F7D" w:rsidRDefault="00C46F7D" w:rsidP="00C46F7D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72903F85" w14:textId="77777777" w:rsidR="00C46F7D" w:rsidRDefault="00C46F7D" w:rsidP="00C46F7D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494FCE2C" w14:textId="1F223342" w:rsidR="00C46F7D" w:rsidRDefault="006C4A99" w:rsidP="00F67195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</w:t>
            </w:r>
            <w:r w:rsidR="00596410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explore travelling movements?</w:t>
            </w:r>
          </w:p>
          <w:p w14:paraId="159461B0" w14:textId="77777777" w:rsidR="00C46F7D" w:rsidRPr="005E5EDE" w:rsidRDefault="00B6787C" w:rsidP="00596410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</w:t>
            </w:r>
            <w:r w:rsidR="006B046A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develop quality when performing and linking shapes?</w:t>
            </w:r>
          </w:p>
          <w:p w14:paraId="196E369D" w14:textId="77777777" w:rsidR="005E5EDE" w:rsidRDefault="00F51EEE" w:rsidP="00596410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Can I develop stability and control </w:t>
            </w:r>
            <w:r w:rsidR="00B100BE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when performing balances?</w:t>
            </w:r>
          </w:p>
          <w:p w14:paraId="23286C1B" w14:textId="77777777" w:rsidR="00B100BE" w:rsidRDefault="00670A20" w:rsidP="00596410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Can I develop technique and control when performing shape jumps?</w:t>
            </w:r>
          </w:p>
          <w:p w14:paraId="0BA05EA1" w14:textId="77777777" w:rsidR="00670A20" w:rsidRDefault="006B49B8" w:rsidP="00596410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Can I develop technique in the barrel, 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lastRenderedPageBreak/>
              <w:t xml:space="preserve">straight </w:t>
            </w:r>
            <w:r w:rsidR="007324F8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and forward roll?</w:t>
            </w:r>
          </w:p>
          <w:p w14:paraId="72A5E3C8" w14:textId="31304146" w:rsidR="007324F8" w:rsidRPr="00F81F6B" w:rsidRDefault="00615F0C" w:rsidP="00596410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Can I link gymnastics actions </w:t>
            </w:r>
            <w:r w:rsidR="00F03D98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to create a sequence?</w:t>
            </w:r>
          </w:p>
        </w:tc>
        <w:tc>
          <w:tcPr>
            <w:tcW w:w="1992" w:type="dxa"/>
          </w:tcPr>
          <w:p w14:paraId="5F28BAF0" w14:textId="77777777" w:rsidR="007928FA" w:rsidRPr="00C407D6" w:rsidRDefault="007928FA" w:rsidP="007928FA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Gymnastics</w:t>
            </w:r>
          </w:p>
          <w:p w14:paraId="38986ABF" w14:textId="77777777" w:rsidR="007928FA" w:rsidRPr="00C407D6" w:rsidRDefault="007928FA" w:rsidP="007928FA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4A43E7E5" w14:textId="77777777" w:rsidR="007928FA" w:rsidRPr="00C407D6" w:rsidRDefault="007928FA" w:rsidP="007928FA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Intent: </w:t>
            </w:r>
          </w:p>
          <w:p w14:paraId="2A24131C" w14:textId="77777777" w:rsidR="007928FA" w:rsidRPr="00C407D6" w:rsidRDefault="007928FA" w:rsidP="007928FA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To show good control and coordination when carrying out movements</w:t>
            </w:r>
          </w:p>
          <w:p w14:paraId="44FDE79F" w14:textId="77777777" w:rsidR="007928FA" w:rsidRPr="00C407D6" w:rsidRDefault="007928FA" w:rsidP="007928FA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5BAB9F6B" w14:textId="77777777" w:rsidR="007928FA" w:rsidRPr="00C407D6" w:rsidRDefault="007928FA" w:rsidP="007928FA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620FB1D9" w14:textId="77777777" w:rsidR="007928FA" w:rsidRPr="00C407D6" w:rsidRDefault="007928FA" w:rsidP="007928F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 create interesting point and patch balances?</w:t>
            </w:r>
          </w:p>
          <w:p w14:paraId="0F26B3D7" w14:textId="77777777" w:rsidR="007928FA" w:rsidRPr="00C407D6" w:rsidRDefault="007928FA" w:rsidP="007928F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 develop ‘stepping into shape’ jumps with control?</w:t>
            </w:r>
          </w:p>
          <w:p w14:paraId="5ACE090F" w14:textId="77777777" w:rsidR="007928FA" w:rsidRPr="00C407D6" w:rsidRDefault="007928FA" w:rsidP="007928F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Can I develop my straight, barrel and forward rolls? </w:t>
            </w:r>
          </w:p>
          <w:p w14:paraId="2D3E6901" w14:textId="77777777" w:rsidR="007928FA" w:rsidRPr="00C407D6" w:rsidRDefault="007928FA" w:rsidP="007928F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Can I transition smoothly in </w:t>
            </w: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lastRenderedPageBreak/>
              <w:t>and out of balances?</w:t>
            </w:r>
          </w:p>
          <w:p w14:paraId="4E4F1C0F" w14:textId="77777777" w:rsidR="007928FA" w:rsidRPr="00C407D6" w:rsidRDefault="007928FA" w:rsidP="007928F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 create a sequence with matching and contrasting shapes and actions?</w:t>
            </w:r>
          </w:p>
          <w:p w14:paraId="4BF45D57" w14:textId="77777777" w:rsidR="007928FA" w:rsidRPr="00C407D6" w:rsidRDefault="007928FA" w:rsidP="007928F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 create a partner sequence</w:t>
            </w: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 </w:t>
            </w: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using the skills I have learnt?</w:t>
            </w:r>
          </w:p>
          <w:p w14:paraId="180B004C" w14:textId="77777777" w:rsidR="00F83944" w:rsidRPr="00B146A5" w:rsidRDefault="00F83944" w:rsidP="00F83944">
            <w:pPr>
              <w:pStyle w:val="ListParagraph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6BF2D84" w14:textId="2E4C5557" w:rsidR="001728AB" w:rsidRPr="006667B4" w:rsidRDefault="001728AB" w:rsidP="006667B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</w:tcPr>
          <w:p w14:paraId="1C3ECAFE" w14:textId="77777777" w:rsidR="004C6947" w:rsidRPr="00C407D6" w:rsidRDefault="004C6947" w:rsidP="004C694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Gymnastics </w:t>
            </w:r>
          </w:p>
          <w:p w14:paraId="2FFE351C" w14:textId="77777777" w:rsidR="004C6947" w:rsidRPr="00C407D6" w:rsidRDefault="004C6947" w:rsidP="004C6947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46484DE9" w14:textId="77777777" w:rsidR="004C6947" w:rsidRPr="00C407D6" w:rsidRDefault="004C6947" w:rsidP="004C6947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Intent: </w:t>
            </w: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develop flexibility, strength, technique, control and balance</w:t>
            </w:r>
          </w:p>
          <w:p w14:paraId="5EE1BC35" w14:textId="77777777" w:rsidR="004C6947" w:rsidRPr="00C407D6" w:rsidRDefault="004C6947" w:rsidP="004C694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4FE31EC" w14:textId="77777777" w:rsidR="004C6947" w:rsidRPr="00C407D6" w:rsidRDefault="004C6947" w:rsidP="004C694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Sequence of lessons:</w:t>
            </w:r>
          </w:p>
          <w:p w14:paraId="76CDD717" w14:textId="77777777" w:rsidR="004C6947" w:rsidRPr="00C407D6" w:rsidRDefault="004C6947" w:rsidP="004C694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51C17B93" w14:textId="77777777" w:rsidR="004C6947" w:rsidRPr="00C407D6" w:rsidRDefault="004C6947" w:rsidP="004C6947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develop individual and partner balances with and without apparatus?</w:t>
            </w:r>
          </w:p>
          <w:p w14:paraId="06AE97BD" w14:textId="77777777" w:rsidR="004C6947" w:rsidRPr="00C407D6" w:rsidRDefault="004C6947" w:rsidP="004C6947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develop rotation jumps and sequence building using apparatus?</w:t>
            </w:r>
          </w:p>
          <w:p w14:paraId="72FFDF43" w14:textId="77777777" w:rsidR="004C6947" w:rsidRPr="00C407D6" w:rsidRDefault="004C6947" w:rsidP="004C6947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develop and assess my straight, barrel, forward and straddle roll?</w:t>
            </w:r>
          </w:p>
          <w:p w14:paraId="5D24F09E" w14:textId="77777777" w:rsidR="004C6947" w:rsidRPr="00C407D6" w:rsidRDefault="004C6947" w:rsidP="004C6947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link actions that flow in a partner </w:t>
            </w: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sequence using rolls I have learnt?</w:t>
            </w:r>
          </w:p>
          <w:p w14:paraId="6D2FD129" w14:textId="77777777" w:rsidR="004C6947" w:rsidRPr="00C407D6" w:rsidRDefault="004C6947" w:rsidP="004C6947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develop strength in inverted movements?</w:t>
            </w:r>
          </w:p>
          <w:p w14:paraId="5E780415" w14:textId="77777777" w:rsidR="004C6947" w:rsidRPr="00C407D6" w:rsidRDefault="004C6947" w:rsidP="004C6947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create a great partner sequence?</w:t>
            </w:r>
          </w:p>
          <w:p w14:paraId="729D37B1" w14:textId="27D11C7E" w:rsidR="00795514" w:rsidRPr="00795514" w:rsidRDefault="00795514" w:rsidP="004C6947">
            <w:pPr>
              <w:pStyle w:val="ListParagraph"/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</w:tc>
        <w:tc>
          <w:tcPr>
            <w:tcW w:w="2473" w:type="dxa"/>
          </w:tcPr>
          <w:p w14:paraId="060F66A3" w14:textId="77777777" w:rsidR="00600CEA" w:rsidRDefault="00600CEA" w:rsidP="00600CEA">
            <w:pPr>
              <w:jc w:val="center"/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lastRenderedPageBreak/>
              <w:t>Gymnastics</w:t>
            </w:r>
          </w:p>
          <w:p w14:paraId="2E8E0CBE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4"/>
                <w:szCs w:val="14"/>
                <w:lang w:val="en-US"/>
                <w14:ligatures w14:val="none"/>
              </w:rPr>
            </w:pPr>
          </w:p>
          <w:p w14:paraId="1A8BAC51" w14:textId="42B2DAA8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4A12C9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Intent</w:t>
            </w: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: Pupils will develop </w:t>
            </w:r>
            <w:r w:rsidR="00882DD4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flexibility, strength, technique, control and balance.</w:t>
            </w: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7B5E6A5A" w14:textId="77777777" w:rsidR="00795514" w:rsidRPr="004A12C9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022F11C" w14:textId="77777777" w:rsidR="00795514" w:rsidRPr="004A12C9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4A12C9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72AEC97B" w14:textId="674A1E47" w:rsidR="00795514" w:rsidRDefault="00B431B4" w:rsidP="00B431B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Can I perform symmetrical and asymmetrical </w:t>
            </w:r>
            <w:r w:rsidR="003D6B8D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balances?</w:t>
            </w:r>
          </w:p>
          <w:p w14:paraId="24959860" w14:textId="7700492A" w:rsidR="003D6B8D" w:rsidRDefault="003D6B8D" w:rsidP="00B431B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 develop straight, forward, straddle and backward rolls?</w:t>
            </w:r>
          </w:p>
          <w:p w14:paraId="67AC4FDB" w14:textId="7D036627" w:rsidR="003D6B8D" w:rsidRDefault="004A5130" w:rsidP="00B431B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Can I explore different travelling actions using both canon and synchronisation? </w:t>
            </w:r>
          </w:p>
          <w:p w14:paraId="7F2AF135" w14:textId="2B069CE8" w:rsidR="004A5130" w:rsidRDefault="00B908D9" w:rsidP="00B431B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 perform progressions of inverted movements?</w:t>
            </w:r>
          </w:p>
          <w:p w14:paraId="164BC5AF" w14:textId="6A2A8B47" w:rsidR="00B908D9" w:rsidRDefault="00B908D9" w:rsidP="00B431B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Can I explore matching and mirroring </w:t>
            </w:r>
            <w:r w:rsidR="006142C8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in sequence work?</w:t>
            </w:r>
          </w:p>
          <w:p w14:paraId="6D8E677B" w14:textId="742C5A07" w:rsidR="006142C8" w:rsidRPr="00B431B4" w:rsidRDefault="006142C8" w:rsidP="00B431B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lastRenderedPageBreak/>
              <w:t>Can I create a partner sequence using apparatus?</w:t>
            </w:r>
          </w:p>
          <w:p w14:paraId="121102CC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7E78E430" w14:textId="77777777" w:rsidR="00600CEA" w:rsidRDefault="00600CEA" w:rsidP="00600CEA">
            <w:pPr>
              <w:jc w:val="center"/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lastRenderedPageBreak/>
              <w:t>Gymnastics</w:t>
            </w:r>
          </w:p>
          <w:p w14:paraId="426AC160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4895525" w14:textId="2E4CDFF5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Intent</w:t>
            </w: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: 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Pupils </w:t>
            </w: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will develop their </w:t>
            </w:r>
            <w:r w:rsidR="00F8153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flexibility, strength, control and balance</w:t>
            </w: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.</w:t>
            </w:r>
          </w:p>
          <w:p w14:paraId="73943B0A" w14:textId="77777777" w:rsidR="00795514" w:rsidRPr="00C407D6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18A9DD3B" w14:textId="77777777" w:rsidR="00795514" w:rsidRPr="00C407D6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4798D7CE" w14:textId="77777777" w:rsidR="00795514" w:rsidRPr="00C407D6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3071EDD" w14:textId="77777777" w:rsidR="00795514" w:rsidRDefault="00F81536" w:rsidP="00F81536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Can I </w:t>
            </w:r>
            <w:r w:rsidR="00BF7D54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develop the straddle, forward and backward roll?</w:t>
            </w:r>
          </w:p>
          <w:p w14:paraId="12571CED" w14:textId="67A50C20" w:rsidR="00BF7D54" w:rsidRDefault="00904C3C" w:rsidP="00F81536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Can I develop </w:t>
            </w:r>
            <w:proofErr w:type="gramStart"/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counter</w:t>
            </w:r>
            <w:r w:rsidR="0052006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balance</w:t>
            </w:r>
            <w:proofErr w:type="gramEnd"/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 and counter tension?</w:t>
            </w:r>
          </w:p>
          <w:p w14:paraId="3289E336" w14:textId="77777777" w:rsidR="00904C3C" w:rsidRDefault="00904C3C" w:rsidP="00F81536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Can I develop jumps and </w:t>
            </w:r>
            <w:r w:rsidR="00037C82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explore the effect of height?</w:t>
            </w:r>
          </w:p>
          <w:p w14:paraId="0EF207CF" w14:textId="77777777" w:rsidR="00037C82" w:rsidRDefault="00037C82" w:rsidP="00F81536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 develop inverted movements with control?</w:t>
            </w:r>
          </w:p>
          <w:p w14:paraId="5C190FB4" w14:textId="77777777" w:rsidR="00037C82" w:rsidRDefault="006B5D34" w:rsidP="00F81536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Can I use flight from hands to travel over apparatus?</w:t>
            </w:r>
          </w:p>
          <w:p w14:paraId="1914EDE2" w14:textId="45258260" w:rsidR="006B5D34" w:rsidRPr="00F81536" w:rsidRDefault="006B5D34" w:rsidP="00F81536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Can I create a group sequence using </w:t>
            </w:r>
            <w:r w:rsidR="00CC38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formations and apparatus?</w:t>
            </w:r>
          </w:p>
        </w:tc>
      </w:tr>
      <w:tr w:rsidR="00795514" w14:paraId="36CBA406" w14:textId="77777777" w:rsidTr="008975B3">
        <w:tc>
          <w:tcPr>
            <w:tcW w:w="1992" w:type="dxa"/>
          </w:tcPr>
          <w:p w14:paraId="3FFFF5CE" w14:textId="77777777" w:rsidR="00795514" w:rsidRDefault="00795514" w:rsidP="00795514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Key Vocabulary:</w:t>
            </w:r>
            <w:r w:rsidRPr="00C407D6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5985AA8A" w14:textId="77777777" w:rsidR="00795514" w:rsidRDefault="00795514" w:rsidP="00795514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  <w:p w14:paraId="5BE18313" w14:textId="783B3B77" w:rsidR="00795514" w:rsidRPr="00705476" w:rsidRDefault="00F56554" w:rsidP="00795514">
            <w:pPr>
              <w:rPr>
                <w:rFonts w:ascii="Twinkl Cursive Unlooped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balance, bend, copy, hold, jump, </w:t>
            </w:r>
            <w:r w:rsidR="00C63241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land, rock, roll, shape, squeeze, star, still, straight, </w:t>
            </w:r>
            <w:r w:rsidR="00833311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around, land, over, rock, roll, </w:t>
            </w:r>
            <w:proofErr w:type="spellStart"/>
            <w:r w:rsidR="001C0852">
              <w:rPr>
                <w:rFonts w:ascii="Twinkl Cursive Unlooped" w:hAnsi="Twinkl Cursive Unlooped"/>
                <w:sz w:val="18"/>
                <w:szCs w:val="18"/>
                <w:lang w:val="en-US"/>
              </w:rPr>
              <w:t>through</w:t>
            </w:r>
            <w:proofErr w:type="spellEnd"/>
            <w:r w:rsidR="001C0852">
              <w:rPr>
                <w:rFonts w:ascii="Twinkl Cursive Unlooped" w:hAnsi="Twinkl Cursive Unlooped"/>
                <w:sz w:val="18"/>
                <w:szCs w:val="18"/>
                <w:lang w:val="en-US"/>
              </w:rPr>
              <w:t>, travel</w:t>
            </w:r>
          </w:p>
        </w:tc>
        <w:tc>
          <w:tcPr>
            <w:tcW w:w="2188" w:type="dxa"/>
          </w:tcPr>
          <w:p w14:paraId="147E575B" w14:textId="77777777" w:rsidR="002177BE" w:rsidRDefault="002177BE" w:rsidP="002177BE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Key Vocabulary:</w:t>
            </w:r>
            <w:r w:rsidRPr="00C407D6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2C8A51E5" w14:textId="77777777" w:rsidR="002177BE" w:rsidRDefault="002177BE" w:rsidP="002177BE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56E6011" w14:textId="2763BB5F" w:rsidR="005F1350" w:rsidRPr="005F1350" w:rsidRDefault="00A905FC" w:rsidP="002177BE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action, balance, control, direction, </w:t>
            </w:r>
            <w:r w:rsidR="007A2CFD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jump, level, point, roll, shape, speed, squeeze, </w:t>
            </w:r>
            <w:r w:rsidR="00A17CE3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star, straight, travel</w:t>
            </w:r>
          </w:p>
        </w:tc>
        <w:tc>
          <w:tcPr>
            <w:tcW w:w="1992" w:type="dxa"/>
          </w:tcPr>
          <w:p w14:paraId="3E0CF583" w14:textId="77777777" w:rsidR="00795514" w:rsidRDefault="00F83944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Key Vocabulary:</w:t>
            </w:r>
          </w:p>
          <w:p w14:paraId="5D58CCB3" w14:textId="77777777" w:rsidR="00F83944" w:rsidRDefault="00F83944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6819D7C" w14:textId="77777777" w:rsidR="003106A5" w:rsidRPr="00C407D6" w:rsidRDefault="003106A5" w:rsidP="003106A5">
            <w:pPr>
              <w:rPr>
                <w:rFonts w:ascii="Twinkl Cursive Unlooped" w:eastAsiaTheme="minorEastAsia" w:hAnsi="Twinkl Cursive Unlooped"/>
                <w:color w:val="000000"/>
                <w:sz w:val="18"/>
                <w:szCs w:val="18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straddle jump, straight jump half turn, squat on vault, take-off, tucked backward roll, unison, vaulting box, handstand, hurdle step, landing</w:t>
            </w:r>
          </w:p>
          <w:p w14:paraId="26686928" w14:textId="1252332A" w:rsidR="00F83944" w:rsidRPr="00F83944" w:rsidRDefault="00F83944" w:rsidP="00795514">
            <w:pPr>
              <w:jc w:val="center"/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123" w:type="dxa"/>
          </w:tcPr>
          <w:p w14:paraId="3D6049D4" w14:textId="77777777" w:rsidR="00795514" w:rsidRPr="00C407D6" w:rsidRDefault="00795514" w:rsidP="0079551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color w:val="000000"/>
                <w:sz w:val="18"/>
                <w:szCs w:val="18"/>
              </w:rPr>
            </w:pPr>
            <w:r w:rsidRPr="00C407D6">
              <w:rPr>
                <w:rFonts w:ascii="Twinkl Cursive Unlooped" w:eastAsiaTheme="minorEastAsia" w:hAnsi="Twinkl Cursive Unlooped" w:cstheme="minorBidi"/>
                <w:b/>
                <w:bCs/>
                <w:color w:val="000000" w:themeColor="text1"/>
                <w:sz w:val="18"/>
                <w:szCs w:val="18"/>
              </w:rPr>
              <w:t>Key Vocabulary:</w:t>
            </w:r>
            <w:r w:rsidRPr="00C407D6">
              <w:rPr>
                <w:rFonts w:ascii="Twinkl Cursive Unlooped" w:eastAsiaTheme="minorEastAsia" w:hAnsi="Twinkl Cursive Unlooped" w:cstheme="minorBidi"/>
                <w:color w:val="000000" w:themeColor="text1"/>
                <w:sz w:val="18"/>
                <w:szCs w:val="18"/>
              </w:rPr>
              <w:t xml:space="preserve"> </w:t>
            </w:r>
          </w:p>
          <w:p w14:paraId="31FD2714" w14:textId="77777777" w:rsidR="00795514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  <w:p w14:paraId="2A8462EF" w14:textId="77777777" w:rsidR="00815F86" w:rsidRPr="00C407D6" w:rsidRDefault="00815F86" w:rsidP="00815F86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Balance, individual, partner, apparatus, roll, straight, barrel, forward straddle, flow</w:t>
            </w:r>
          </w:p>
          <w:p w14:paraId="0E96FC79" w14:textId="77777777" w:rsidR="00795514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473" w:type="dxa"/>
          </w:tcPr>
          <w:p w14:paraId="3674655A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b/>
                <w:bCs/>
                <w:color w:val="000000"/>
                <w:sz w:val="18"/>
                <w:szCs w:val="18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sz w:val="18"/>
                <w:szCs w:val="18"/>
              </w:rPr>
              <w:t>Key Vocabulary:</w:t>
            </w:r>
          </w:p>
          <w:p w14:paraId="2A60F64D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color w:val="000000"/>
                <w:sz w:val="18"/>
                <w:szCs w:val="18"/>
              </w:rPr>
            </w:pPr>
          </w:p>
          <w:p w14:paraId="64D5C22F" w14:textId="1DE56B04" w:rsidR="00795514" w:rsidRPr="00C407D6" w:rsidRDefault="00795514" w:rsidP="00795514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color w:val="000000"/>
                <w:sz w:val="18"/>
                <w:szCs w:val="18"/>
              </w:rPr>
              <w:t xml:space="preserve"> </w:t>
            </w:r>
            <w:r w:rsidR="005558B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Asymmetrical, canon, cartwheel, decide, extension, </w:t>
            </w:r>
            <w:r w:rsidR="0036342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identify, inverted, matching, mirroring, momentum, observe, pathways, performance, quality, stable, </w:t>
            </w:r>
            <w:r w:rsidR="0043295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symmetrical, syn</w:t>
            </w:r>
            <w:r w:rsidR="0015605E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chronisation, transition</w:t>
            </w:r>
          </w:p>
          <w:p w14:paraId="77877996" w14:textId="77777777" w:rsidR="00795514" w:rsidRPr="00C407D6" w:rsidRDefault="00795514" w:rsidP="0079551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color w:val="000000"/>
                <w:sz w:val="18"/>
                <w:szCs w:val="18"/>
              </w:rPr>
            </w:pPr>
          </w:p>
          <w:p w14:paraId="516078BC" w14:textId="77777777" w:rsidR="00795514" w:rsidRPr="00C407D6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694" w:type="dxa"/>
          </w:tcPr>
          <w:p w14:paraId="678D9685" w14:textId="77777777" w:rsidR="00795514" w:rsidRDefault="00795514" w:rsidP="00795514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Key Vocabulary:</w:t>
            </w:r>
            <w:r w:rsidRPr="00C407D6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3DD44F72" w14:textId="77777777" w:rsidR="00795514" w:rsidRDefault="00795514" w:rsidP="00795514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  <w:p w14:paraId="7D04A8C6" w14:textId="5209EE9E" w:rsidR="00795514" w:rsidRPr="00C407D6" w:rsidRDefault="00CC38D6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aesthetics, competent, contrasting, </w:t>
            </w:r>
            <w:proofErr w:type="gramStart"/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counter balance</w:t>
            </w:r>
            <w:proofErr w:type="gramEnd"/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, </w:t>
            </w:r>
            <w:r w:rsidR="0052006C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counter tension, </w:t>
            </w:r>
            <w:proofErr w:type="gramStart"/>
            <w:r w:rsidR="0052006C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engage</w:t>
            </w:r>
            <w:proofErr w:type="gramEnd"/>
            <w:r w:rsidR="0052006C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, </w:t>
            </w:r>
            <w:r w:rsidR="005A53A0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execution, flight, formation, handstand, </w:t>
            </w:r>
            <w:r w:rsidR="008162D1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progression, refine, structure, vault</w:t>
            </w:r>
          </w:p>
        </w:tc>
      </w:tr>
      <w:tr w:rsidR="00795514" w14:paraId="0C7B9419" w14:textId="77777777" w:rsidTr="008975B3">
        <w:tc>
          <w:tcPr>
            <w:tcW w:w="1992" w:type="dxa"/>
          </w:tcPr>
          <w:p w14:paraId="3F6B80CB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Impact</w:t>
            </w:r>
          </w:p>
          <w:p w14:paraId="1A38BB19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0ED552DF" w14:textId="53E72DC6" w:rsidR="00795514" w:rsidRPr="00A073EB" w:rsidRDefault="00A073EB" w:rsidP="006829B8">
            <w:pPr>
              <w:rPr>
                <w:rFonts w:ascii="Twinkl Cursive Unlooped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Children will be able to </w:t>
            </w:r>
            <w:r w:rsidR="00D866F9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copy, </w:t>
            </w:r>
            <w:r w:rsidR="00841815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create and remember short </w:t>
            </w:r>
            <w:r w:rsidR="00841815">
              <w:rPr>
                <w:rFonts w:ascii="Twinkl Cursive Unlooped" w:hAnsi="Twinkl Cursive Unlooped"/>
                <w:sz w:val="18"/>
                <w:szCs w:val="18"/>
                <w:lang w:val="en-US"/>
              </w:rPr>
              <w:lastRenderedPageBreak/>
              <w:t>sequences using basic skills</w:t>
            </w:r>
            <w:r w:rsidR="00B710E7">
              <w:rPr>
                <w:rFonts w:ascii="Twinkl Cursive Unlooped" w:hAnsi="Twinkl Cursive Unlooped"/>
                <w:sz w:val="18"/>
                <w:szCs w:val="18"/>
                <w:lang w:val="en-US"/>
              </w:rPr>
              <w:t>.</w:t>
            </w:r>
            <w:r w:rsidR="005350C9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88" w:type="dxa"/>
          </w:tcPr>
          <w:p w14:paraId="1DBD4FB8" w14:textId="77777777" w:rsidR="00F37359" w:rsidRDefault="00F37359" w:rsidP="00F37359">
            <w:pP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Impact</w:t>
            </w:r>
          </w:p>
          <w:p w14:paraId="39A7D1CE" w14:textId="4AFA9F46" w:rsidR="00F37359" w:rsidRDefault="00F37359" w:rsidP="00F37359">
            <w:pP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8D8E5CB" w14:textId="3F1B8963" w:rsidR="00795514" w:rsidRPr="00DC1A0E" w:rsidRDefault="006C07A9" w:rsidP="00DC1A0E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will be </w:t>
            </w:r>
            <w:r w:rsidR="004104A5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able to </w:t>
            </w:r>
            <w:r w:rsidR="00EA5646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link </w:t>
            </w:r>
            <w:r w:rsidR="009D50B5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jumping, rolling, balancing and </w:t>
            </w:r>
            <w:r w:rsidR="00776E76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travelling to create a sequence. </w:t>
            </w:r>
            <w:r w:rsidR="00570419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485239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1992" w:type="dxa"/>
          </w:tcPr>
          <w:p w14:paraId="7A9A87CD" w14:textId="77777777" w:rsidR="00795514" w:rsidRDefault="00135F11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Impact:</w:t>
            </w:r>
          </w:p>
          <w:p w14:paraId="0A65C971" w14:textId="77777777" w:rsidR="00135F11" w:rsidRDefault="00135F11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6C0A5982" w14:textId="77777777" w:rsidR="00254723" w:rsidRPr="00C407D6" w:rsidRDefault="00254723" w:rsidP="00254723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can perform a partner gymnastic sequence with matching and </w:t>
            </w: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contrasting shapes and actions. </w:t>
            </w:r>
          </w:p>
          <w:p w14:paraId="23F459BD" w14:textId="6E91D7A2" w:rsidR="00135F11" w:rsidRPr="00135F11" w:rsidRDefault="00135F11" w:rsidP="00795514">
            <w:pPr>
              <w:jc w:val="center"/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123" w:type="dxa"/>
          </w:tcPr>
          <w:p w14:paraId="7BED46E4" w14:textId="77777777" w:rsidR="00795514" w:rsidRDefault="00795514" w:rsidP="00795514">
            <w:pPr>
              <w:rPr>
                <w:rFonts w:ascii="Twinkl Cursive Unlooped" w:eastAsiaTheme="minorEastAsia" w:hAnsi="Twinkl Cursive Unlooped"/>
                <w:color w:val="000000" w:themeColor="text1"/>
                <w:sz w:val="18"/>
                <w:szCs w:val="18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 w:themeColor="text1"/>
                <w:sz w:val="18"/>
                <w:szCs w:val="18"/>
              </w:rPr>
              <w:lastRenderedPageBreak/>
              <w:t>Impact:</w:t>
            </w:r>
            <w:r w:rsidRPr="00C407D6">
              <w:rPr>
                <w:rFonts w:ascii="Twinkl Cursive Unlooped" w:eastAsiaTheme="minorEastAsia" w:hAnsi="Twinkl Cursive Unlooped"/>
                <w:color w:val="000000" w:themeColor="text1"/>
                <w:sz w:val="18"/>
                <w:szCs w:val="18"/>
              </w:rPr>
              <w:t xml:space="preserve"> </w:t>
            </w:r>
          </w:p>
          <w:p w14:paraId="4597BEC5" w14:textId="77777777" w:rsidR="00135F11" w:rsidRPr="00C407D6" w:rsidRDefault="00135F11" w:rsidP="00795514">
            <w:pPr>
              <w:rPr>
                <w:rFonts w:ascii="Twinkl Cursive Unlooped" w:eastAsiaTheme="minorEastAsia" w:hAnsi="Twinkl Cursive Unlooped"/>
                <w:color w:val="000000"/>
                <w:sz w:val="18"/>
                <w:szCs w:val="18"/>
              </w:rPr>
            </w:pPr>
          </w:p>
          <w:p w14:paraId="70237BF4" w14:textId="0207C7C6" w:rsidR="00795514" w:rsidRPr="00C407D6" w:rsidRDefault="008740A7" w:rsidP="0079551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</w:rPr>
              <w:t xml:space="preserve">Children will have created a partner sequence containing rolls and balances </w:t>
            </w:r>
            <w:r w:rsidRPr="00C407D6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</w:rPr>
              <w:lastRenderedPageBreak/>
              <w:t xml:space="preserve">which incorporates apparatus.  </w:t>
            </w:r>
          </w:p>
        </w:tc>
        <w:tc>
          <w:tcPr>
            <w:tcW w:w="2473" w:type="dxa"/>
          </w:tcPr>
          <w:p w14:paraId="23505AA4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color w:val="000000"/>
                <w:sz w:val="18"/>
                <w:szCs w:val="18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 w:themeColor="text1"/>
                <w:sz w:val="18"/>
                <w:szCs w:val="18"/>
              </w:rPr>
              <w:lastRenderedPageBreak/>
              <w:t>Impact:</w:t>
            </w:r>
            <w:r w:rsidRPr="00C407D6">
              <w:rPr>
                <w:rFonts w:ascii="Twinkl Cursive Unlooped" w:eastAsiaTheme="minorEastAsia" w:hAnsi="Twinkl Cursive Unlooped"/>
                <w:color w:val="000000" w:themeColor="text1"/>
                <w:sz w:val="18"/>
                <w:szCs w:val="18"/>
              </w:rPr>
              <w:t xml:space="preserve"> </w:t>
            </w:r>
          </w:p>
          <w:p w14:paraId="5CB215D3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  <w:p w14:paraId="1C5726BF" w14:textId="42810DFD" w:rsidR="00795514" w:rsidRPr="00C43541" w:rsidRDefault="00795514" w:rsidP="00C43541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 w:rsidRPr="00AA3662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</w:t>
            </w:r>
            <w:r w:rsidR="00AD786F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will have performed a partner sequence using apparatus which explores </w:t>
            </w:r>
            <w:r w:rsidR="00C43541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canon, </w:t>
            </w:r>
            <w:r w:rsidR="00C43541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synchronization, matching and mirroring techniques.</w:t>
            </w:r>
          </w:p>
        </w:tc>
        <w:tc>
          <w:tcPr>
            <w:tcW w:w="2694" w:type="dxa"/>
          </w:tcPr>
          <w:p w14:paraId="233E74B9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Impact</w:t>
            </w:r>
          </w:p>
          <w:p w14:paraId="2E10B387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51C3FF1C" w14:textId="3D07FED5" w:rsidR="00795514" w:rsidRPr="00AA3662" w:rsidRDefault="00795514" w:rsidP="00795514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 w:rsidRPr="006E136E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Children</w:t>
            </w:r>
            <w:r w:rsidRPr="00AA3662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can </w:t>
            </w:r>
            <w:r w:rsidR="003202FD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consider the aesthetics of a group performance</w:t>
            </w:r>
            <w:r w:rsidR="00D0601F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. They will also be able to offer feedback </w:t>
            </w:r>
            <w:r w:rsidR="000536C2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on </w:t>
            </w:r>
            <w:r w:rsidR="00E0010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the </w:t>
            </w:r>
            <w:r w:rsidR="00E0010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quality and control of </w:t>
            </w:r>
            <w:proofErr w:type="gramStart"/>
            <w:r w:rsidR="00E0010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others</w:t>
            </w:r>
            <w:proofErr w:type="gramEnd"/>
            <w:r w:rsidR="00E0010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actions. 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56761E77" w14:textId="77777777" w:rsidR="00795514" w:rsidRPr="00C407D6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</w:tr>
    </w:tbl>
    <w:p w14:paraId="763D52F7" w14:textId="77777777" w:rsidR="00766CF5" w:rsidRDefault="00766CF5"/>
    <w:sectPr w:rsidR="00766CF5" w:rsidSect="007955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965"/>
    <w:multiLevelType w:val="hybridMultilevel"/>
    <w:tmpl w:val="7ABE42D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03808"/>
    <w:multiLevelType w:val="hybridMultilevel"/>
    <w:tmpl w:val="A11E9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7E8B"/>
    <w:multiLevelType w:val="hybridMultilevel"/>
    <w:tmpl w:val="445CE5E2"/>
    <w:lvl w:ilvl="0" w:tplc="C12C6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0017"/>
    <w:multiLevelType w:val="hybridMultilevel"/>
    <w:tmpl w:val="D654F87A"/>
    <w:lvl w:ilvl="0" w:tplc="FF9CC3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27E4"/>
    <w:multiLevelType w:val="hybridMultilevel"/>
    <w:tmpl w:val="19FC2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920C5"/>
    <w:multiLevelType w:val="hybridMultilevel"/>
    <w:tmpl w:val="8F66C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1325"/>
    <w:multiLevelType w:val="hybridMultilevel"/>
    <w:tmpl w:val="772AF712"/>
    <w:lvl w:ilvl="0" w:tplc="4F5AAD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B9C5CB5"/>
    <w:multiLevelType w:val="hybridMultilevel"/>
    <w:tmpl w:val="C7604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B4C14"/>
    <w:multiLevelType w:val="hybridMultilevel"/>
    <w:tmpl w:val="CE4238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55E63"/>
    <w:multiLevelType w:val="hybridMultilevel"/>
    <w:tmpl w:val="147C53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76D04"/>
    <w:multiLevelType w:val="hybridMultilevel"/>
    <w:tmpl w:val="445CE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5EF2"/>
    <w:multiLevelType w:val="hybridMultilevel"/>
    <w:tmpl w:val="403A6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4373">
    <w:abstractNumId w:val="4"/>
  </w:num>
  <w:num w:numId="2" w16cid:durableId="778066431">
    <w:abstractNumId w:val="2"/>
  </w:num>
  <w:num w:numId="3" w16cid:durableId="1277712303">
    <w:abstractNumId w:val="11"/>
  </w:num>
  <w:num w:numId="4" w16cid:durableId="258490862">
    <w:abstractNumId w:val="1"/>
  </w:num>
  <w:num w:numId="5" w16cid:durableId="1140616133">
    <w:abstractNumId w:val="0"/>
  </w:num>
  <w:num w:numId="6" w16cid:durableId="448161099">
    <w:abstractNumId w:val="7"/>
  </w:num>
  <w:num w:numId="7" w16cid:durableId="1920599912">
    <w:abstractNumId w:val="5"/>
  </w:num>
  <w:num w:numId="8" w16cid:durableId="233856097">
    <w:abstractNumId w:val="10"/>
  </w:num>
  <w:num w:numId="9" w16cid:durableId="2100101657">
    <w:abstractNumId w:val="6"/>
  </w:num>
  <w:num w:numId="10" w16cid:durableId="2053993995">
    <w:abstractNumId w:val="8"/>
  </w:num>
  <w:num w:numId="11" w16cid:durableId="295836887">
    <w:abstractNumId w:val="9"/>
  </w:num>
  <w:num w:numId="12" w16cid:durableId="898438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14"/>
    <w:rsid w:val="0000665D"/>
    <w:rsid w:val="00037C82"/>
    <w:rsid w:val="00047D7D"/>
    <w:rsid w:val="000536C2"/>
    <w:rsid w:val="00056C6B"/>
    <w:rsid w:val="00057E33"/>
    <w:rsid w:val="00094C4D"/>
    <w:rsid w:val="000B1E2F"/>
    <w:rsid w:val="000D4B3E"/>
    <w:rsid w:val="00135F11"/>
    <w:rsid w:val="00151294"/>
    <w:rsid w:val="0015605E"/>
    <w:rsid w:val="001728AB"/>
    <w:rsid w:val="001A1BF1"/>
    <w:rsid w:val="001C0852"/>
    <w:rsid w:val="001E5A32"/>
    <w:rsid w:val="002177BE"/>
    <w:rsid w:val="00254723"/>
    <w:rsid w:val="0027291E"/>
    <w:rsid w:val="003106A5"/>
    <w:rsid w:val="003202FD"/>
    <w:rsid w:val="00363429"/>
    <w:rsid w:val="003D6B8D"/>
    <w:rsid w:val="004104A5"/>
    <w:rsid w:val="004150A9"/>
    <w:rsid w:val="0043295C"/>
    <w:rsid w:val="00485239"/>
    <w:rsid w:val="004A5130"/>
    <w:rsid w:val="004C130F"/>
    <w:rsid w:val="004C6947"/>
    <w:rsid w:val="004F42E0"/>
    <w:rsid w:val="00511F50"/>
    <w:rsid w:val="0052006C"/>
    <w:rsid w:val="005350C9"/>
    <w:rsid w:val="005558B9"/>
    <w:rsid w:val="00570419"/>
    <w:rsid w:val="0059284F"/>
    <w:rsid w:val="00596410"/>
    <w:rsid w:val="005A53A0"/>
    <w:rsid w:val="005B5912"/>
    <w:rsid w:val="005E5EDE"/>
    <w:rsid w:val="005E6DA0"/>
    <w:rsid w:val="005F1350"/>
    <w:rsid w:val="00600CEA"/>
    <w:rsid w:val="006142C8"/>
    <w:rsid w:val="00615F0C"/>
    <w:rsid w:val="006667B4"/>
    <w:rsid w:val="00670A20"/>
    <w:rsid w:val="006829B8"/>
    <w:rsid w:val="006B046A"/>
    <w:rsid w:val="006B49B8"/>
    <w:rsid w:val="006B5D34"/>
    <w:rsid w:val="006C07A9"/>
    <w:rsid w:val="006C4A99"/>
    <w:rsid w:val="006F6045"/>
    <w:rsid w:val="00705476"/>
    <w:rsid w:val="00725095"/>
    <w:rsid w:val="007324F8"/>
    <w:rsid w:val="00766CF5"/>
    <w:rsid w:val="0077526E"/>
    <w:rsid w:val="00776E76"/>
    <w:rsid w:val="0079038B"/>
    <w:rsid w:val="007928FA"/>
    <w:rsid w:val="00795514"/>
    <w:rsid w:val="007A2CFD"/>
    <w:rsid w:val="007C152C"/>
    <w:rsid w:val="00815F86"/>
    <w:rsid w:val="008162D1"/>
    <w:rsid w:val="00833311"/>
    <w:rsid w:val="00841815"/>
    <w:rsid w:val="008740A7"/>
    <w:rsid w:val="008805EF"/>
    <w:rsid w:val="00882DD4"/>
    <w:rsid w:val="00886546"/>
    <w:rsid w:val="008A7C18"/>
    <w:rsid w:val="008F6921"/>
    <w:rsid w:val="00904C3C"/>
    <w:rsid w:val="00927D64"/>
    <w:rsid w:val="00940B10"/>
    <w:rsid w:val="0097767C"/>
    <w:rsid w:val="009B07A0"/>
    <w:rsid w:val="009B6850"/>
    <w:rsid w:val="009C36C4"/>
    <w:rsid w:val="009D50B5"/>
    <w:rsid w:val="009F5FE5"/>
    <w:rsid w:val="00A05AB2"/>
    <w:rsid w:val="00A073EB"/>
    <w:rsid w:val="00A17CE3"/>
    <w:rsid w:val="00A21A14"/>
    <w:rsid w:val="00A905FC"/>
    <w:rsid w:val="00AD0B02"/>
    <w:rsid w:val="00AD786F"/>
    <w:rsid w:val="00B100BE"/>
    <w:rsid w:val="00B146A5"/>
    <w:rsid w:val="00B431B4"/>
    <w:rsid w:val="00B6787C"/>
    <w:rsid w:val="00B710E7"/>
    <w:rsid w:val="00B908D9"/>
    <w:rsid w:val="00BB704B"/>
    <w:rsid w:val="00BF7D54"/>
    <w:rsid w:val="00C04E70"/>
    <w:rsid w:val="00C406CF"/>
    <w:rsid w:val="00C429A8"/>
    <w:rsid w:val="00C43541"/>
    <w:rsid w:val="00C46F7D"/>
    <w:rsid w:val="00C54167"/>
    <w:rsid w:val="00C61FC7"/>
    <w:rsid w:val="00C63241"/>
    <w:rsid w:val="00C716C9"/>
    <w:rsid w:val="00C85B84"/>
    <w:rsid w:val="00CC38D6"/>
    <w:rsid w:val="00D0601F"/>
    <w:rsid w:val="00D445CF"/>
    <w:rsid w:val="00D866F9"/>
    <w:rsid w:val="00DC1A0E"/>
    <w:rsid w:val="00DF5E1E"/>
    <w:rsid w:val="00E0010C"/>
    <w:rsid w:val="00E12EE2"/>
    <w:rsid w:val="00E47B50"/>
    <w:rsid w:val="00EA5646"/>
    <w:rsid w:val="00EC1D30"/>
    <w:rsid w:val="00F03D98"/>
    <w:rsid w:val="00F211A0"/>
    <w:rsid w:val="00F37359"/>
    <w:rsid w:val="00F40B81"/>
    <w:rsid w:val="00F51EEE"/>
    <w:rsid w:val="00F56554"/>
    <w:rsid w:val="00F67195"/>
    <w:rsid w:val="00F81536"/>
    <w:rsid w:val="00F81F6B"/>
    <w:rsid w:val="00F83944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3A5A"/>
  <w15:chartTrackingRefBased/>
  <w15:docId w15:val="{1DA85CF7-6744-43AD-B7A9-3498B622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inkl Cursive Unlooped" w:eastAsiaTheme="minorHAnsi" w:hAnsi="Twinkl Cursive Unlooped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14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5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5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5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5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5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5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5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5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5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551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Havenhand</dc:creator>
  <cp:keywords/>
  <dc:description/>
  <cp:lastModifiedBy>A Havenhand</cp:lastModifiedBy>
  <cp:revision>81</cp:revision>
  <dcterms:created xsi:type="dcterms:W3CDTF">2024-12-27T21:14:00Z</dcterms:created>
  <dcterms:modified xsi:type="dcterms:W3CDTF">2024-12-28T00:30:00Z</dcterms:modified>
</cp:coreProperties>
</file>